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D7E57" w14:textId="77777777" w:rsidR="00B07582" w:rsidRPr="00133CF5" w:rsidRDefault="00B07582" w:rsidP="004F7DBC">
      <w:pPr>
        <w:pStyle w:val="a3"/>
        <w:spacing w:before="0"/>
        <w:rPr>
          <w:color w:val="000000" w:themeColor="text1"/>
          <w:spacing w:val="-2"/>
          <w:u w:val="single"/>
        </w:rPr>
      </w:pPr>
    </w:p>
    <w:p w14:paraId="3C401AB4" w14:textId="387FE3CF" w:rsidR="00223E70" w:rsidRPr="00133CF5" w:rsidRDefault="00F23C3F">
      <w:pPr>
        <w:autoSpaceDE/>
        <w:autoSpaceDN/>
        <w:spacing w:line="300" w:lineRule="exact"/>
        <w:ind w:right="840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</w:pPr>
      <w:r w:rsidRPr="00133CF5">
        <w:rPr>
          <w:rFonts w:ascii="Yu Gothic" w:eastAsia="Yu Gothic" w:hAnsi="Yu Gothic" w:cs="Times New Roman"/>
          <w:noProof/>
          <w:color w:val="000000" w:themeColor="text1"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7C2957" wp14:editId="0CFC05A8">
                <wp:simplePos x="0" y="0"/>
                <wp:positionH relativeFrom="margin">
                  <wp:align>left</wp:align>
                </wp:positionH>
                <wp:positionV relativeFrom="paragraph">
                  <wp:posOffset>-782320</wp:posOffset>
                </wp:positionV>
                <wp:extent cx="1836420" cy="472440"/>
                <wp:effectExtent l="0" t="0" r="0" b="3810"/>
                <wp:wrapNone/>
                <wp:docPr id="167196347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B2534" w14:textId="00523269" w:rsidR="00EC245D" w:rsidRDefault="00EC245D" w:rsidP="004F7DBC">
                            <w:pPr>
                              <w:autoSpaceDE/>
                              <w:autoSpaceDN/>
                              <w:spacing w:line="300" w:lineRule="exact"/>
                              <w:ind w:right="840"/>
                            </w:pPr>
                            <w:r w:rsidRPr="00450A4C">
                              <w:rPr>
                                <w:rFonts w:ascii="Yu Gothic" w:eastAsia="Yu Gothic" w:hAnsi="Yu Gothic" w:cs="Times New Roman" w:hint="eastAsia"/>
                                <w:kern w:val="2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Yu Gothic" w:eastAsia="Yu Gothic" w:hAnsi="Yu Gothic" w:cs="Times New Roman" w:hint="eastAsia"/>
                                <w:kern w:val="2"/>
                                <w:sz w:val="20"/>
                                <w:szCs w:val="20"/>
                              </w:rPr>
                              <w:t>【様式1】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7C29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0;margin-top:-61.6pt;width:144.6pt;height:37.2pt;z-index:2516705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pX7KgIAAFQEAAAOAAAAZHJzL2Uyb0RvYy54bWysVN1v2jAQf5+0/8Hy+whQSruIUDEqpkmo&#10;rUSnPhvHIZEcn2cfJOyv39kJH+v2NO3FOfu+f7+7zB7aWrODcr4Ck/HRYMiZMhLyyuwy/v119eme&#10;M4/C5EKDURk/Ks8f5h8/zBqbqjGUoHPlGAUxPm1sxktEmyaJl6WqhR+AVYaUBbhaIF3dLsmdaCh6&#10;rZPxcDhNGnC5dSCV9/T62Cn5PMYvCiXxuSi8QqYzTrVhPF08t+FM5jOR7pywZSX7MsQ/VFGLylDS&#10;c6hHgYLtXfVHqLqSDjwUOJBQJ1AUlVSxB+pmNHzXzaYUVsVeCBxvzzD5/xdWPh029sUxbL9ASwQG&#10;QBrrU0+PoZ+2cHX4UqWM9ATh8QybapHJ4HR/M52MSSVJN7kbTyYR1+TibZ3HrwpqFoSMO6IloiUO&#10;a4+UkUxPJiGZB13lq0rreAmjoJbasYMgEjXGGsnjNyttWJPx6c3tMAY2ENy7yNpQgktPQcJ22/aN&#10;biE/Uv8OutHwVq4qKnItPL4IR7NAfdF84zMdhQZKAr3EWQnu59/egz1RRFrOGpqtjPsfe+EUZ/qb&#10;IfI+jwJEDONlcnsXsHPXmu21xuzrJVDnI9okK6MY7FGfxMJB/UZrsAhZSSWMpNwZx5O4xG7iaY2k&#10;WiyiEY2fFbg2GytD6IB0oOC1fRPO9jwhMfwEpykU6Tu6OtvgaWCxRyiqyGUAuEO1x51GN1Lcr1nY&#10;jet7tLr8DOa/AAAA//8DAFBLAwQUAAYACAAAACEAv+04GuAAAAAJAQAADwAAAGRycy9kb3ducmV2&#10;LnhtbEyPQU+DQBCF7yb+h82YeDHtUtCKyNIYozbxZqkab1t2BCI7S9gt4L93POltZt7Lm+/lm9l2&#10;YsTBt44UrJYRCKTKmZZqBfvycZGC8EGT0Z0jVPCNHjbF6UmuM+MmesFxF2rBIeQzraAJoc+k9FWD&#10;Vvul65FY+3SD1YHXoZZm0BOH207GUbSWVrfEHxrd432D1dfuaBV8XNTvz35+ep2Sq6R/2I7l9Zsp&#10;lTo/m+9uQQScw58ZfvEZHQpmOrgjGS86BVwkKFis4iQGwXqc3vBw4NNlmoIscvm/QfEDAAD//wMA&#10;UEsBAi0AFAAGAAgAAAAhALaDOJL+AAAA4QEAABMAAAAAAAAAAAAAAAAAAAAAAFtDb250ZW50X1R5&#10;cGVzXS54bWxQSwECLQAUAAYACAAAACEAOP0h/9YAAACUAQAACwAAAAAAAAAAAAAAAAAvAQAAX3Jl&#10;bHMvLnJlbHNQSwECLQAUAAYACAAAACEA/9KV+yoCAABUBAAADgAAAAAAAAAAAAAAAAAuAgAAZHJz&#10;L2Uyb0RvYy54bWxQSwECLQAUAAYACAAAACEAv+04GuAAAAAJAQAADwAAAAAAAAAAAAAAAACEBAAA&#10;ZHJzL2Rvd25yZXYueG1sUEsFBgAAAAAEAAQA8wAAAJEFAAAAAA==&#10;" fillcolor="white [3201]" stroked="f" strokeweight=".5pt">
                <v:textbox>
                  <w:txbxContent>
                    <w:p w14:paraId="5F5B2534" w14:textId="00523269" w:rsidR="00EC245D" w:rsidRDefault="00EC245D" w:rsidP="004F7DBC">
                      <w:pPr>
                        <w:autoSpaceDE/>
                        <w:autoSpaceDN/>
                        <w:spacing w:line="300" w:lineRule="exact"/>
                        <w:ind w:right="840"/>
                      </w:pPr>
                      <w:r w:rsidRPr="00450A4C">
                        <w:rPr>
                          <w:rFonts w:ascii="Yu Gothic" w:eastAsia="Yu Gothic" w:hAnsi="Yu Gothic" w:cs="Times New Roman" w:hint="eastAsia"/>
                          <w:kern w:val="2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Yu Gothic" w:eastAsia="Yu Gothic" w:hAnsi="Yu Gothic" w:cs="Times New Roman" w:hint="eastAsia"/>
                          <w:kern w:val="2"/>
                          <w:sz w:val="20"/>
                          <w:szCs w:val="20"/>
                        </w:rPr>
                        <w:t>【様式1】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3E70"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   </w:t>
      </w:r>
      <w:r w:rsidR="00223E70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一般財団法人　神戸観光局　御中</w:t>
      </w:r>
    </w:p>
    <w:p w14:paraId="6739F0D2" w14:textId="16DA686D" w:rsidR="00450A4C" w:rsidRPr="00133CF5" w:rsidRDefault="00D546CD" w:rsidP="004F7DBC">
      <w:pPr>
        <w:autoSpaceDE/>
        <w:autoSpaceDN/>
        <w:spacing w:line="300" w:lineRule="exact"/>
        <w:ind w:right="840"/>
        <w:rPr>
          <w:rFonts w:ascii="Yu Gothic" w:eastAsia="Yu Gothic" w:hAnsi="Yu Gothic" w:cs="Times New Roman"/>
          <w:color w:val="000000" w:themeColor="text1"/>
          <w:kern w:val="2"/>
          <w:sz w:val="21"/>
          <w:szCs w:val="21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　　　　　</w:t>
      </w:r>
      <w:r w:rsidR="00F20B8A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</w:t>
      </w:r>
      <w:r w:rsidR="00223E70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　　　　　　　　　　　　　　　　　　　　　　　</w:t>
      </w:r>
      <w:r w:rsidR="00450A4C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年　　月　　日</w:t>
      </w:r>
    </w:p>
    <w:p w14:paraId="7388E0B0" w14:textId="03691A81" w:rsidR="00450A4C" w:rsidRPr="00133CF5" w:rsidRDefault="00F20B8A" w:rsidP="004F7DBC">
      <w:pPr>
        <w:autoSpaceDE/>
        <w:autoSpaceDN/>
        <w:ind w:right="1262"/>
        <w:rPr>
          <w:rFonts w:ascii="Yu Gothic" w:eastAsia="Yu Gothic" w:hAnsi="Yu Gothic" w:cs="Times New Roman"/>
          <w:color w:val="000000" w:themeColor="text1"/>
          <w:kern w:val="2"/>
        </w:rPr>
      </w:pPr>
      <w:r w:rsidRPr="00133CF5">
        <w:rPr>
          <w:rFonts w:ascii="Yu Gothic" w:eastAsia="Yu Gothic" w:hAnsi="Yu Gothic" w:cs="Times New Roman"/>
          <w:color w:val="000000" w:themeColor="text1"/>
          <w:kern w:val="2"/>
        </w:rPr>
        <w:t xml:space="preserve">    </w:t>
      </w:r>
      <w:r w:rsidR="00450A4C"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          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　　　　　　　　　　　　　　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社　名　　　　　　　　　　　　　㊞</w:t>
      </w:r>
    </w:p>
    <w:p w14:paraId="6520BD4A" w14:textId="1372D838" w:rsidR="00450A4C" w:rsidRPr="00133CF5" w:rsidRDefault="00450A4C" w:rsidP="00450A4C">
      <w:pPr>
        <w:autoSpaceDE/>
        <w:autoSpaceDN/>
        <w:spacing w:line="400" w:lineRule="exact"/>
        <w:ind w:leftChars="1114" w:left="2451" w:firstLineChars="600" w:firstLine="1200"/>
        <w:jc w:val="both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代 表 者　　　　　　　　　　　　　　　　　　</w:t>
      </w:r>
      <w:r w:rsidR="003E2CCC"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      </w:t>
      </w:r>
    </w:p>
    <w:p w14:paraId="340ABBBE" w14:textId="77777777" w:rsidR="00450A4C" w:rsidRPr="00133CF5" w:rsidRDefault="00450A4C" w:rsidP="00450A4C">
      <w:pPr>
        <w:autoSpaceDE/>
        <w:autoSpaceDN/>
        <w:spacing w:line="400" w:lineRule="exact"/>
        <w:ind w:leftChars="1114" w:left="2451" w:firstLineChars="100" w:firstLine="200"/>
        <w:jc w:val="both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  <w:u w:val="single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　　　　　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  <w:u w:val="single"/>
        </w:rPr>
        <w:t xml:space="preserve">住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  <w:u w:val="single"/>
        </w:rPr>
        <w:t xml:space="preserve">  所　　　　　　　　　　　　　　　　　　　　　　　　</w:t>
      </w:r>
    </w:p>
    <w:p w14:paraId="1AD1252B" w14:textId="77777777" w:rsidR="00450A4C" w:rsidRPr="00133CF5" w:rsidRDefault="00450A4C" w:rsidP="00450A4C">
      <w:pPr>
        <w:autoSpaceDE/>
        <w:autoSpaceDN/>
        <w:spacing w:line="400" w:lineRule="exact"/>
        <w:ind w:leftChars="1114" w:left="2451" w:firstLineChars="100" w:firstLine="200"/>
        <w:jc w:val="both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　　　　　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 xml:space="preserve"> 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450A4C"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フリガナ</w:t>
            </w:r>
          </w:rt>
          <w:rubyBase>
            <w:r w:rsidR="00450A4C"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担当者名</w:t>
            </w:r>
          </w:rubyBase>
        </w:ruby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（部署名も記入）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  <w:u w:val="single"/>
        </w:rPr>
        <w:t xml:space="preserve">　　　　　　　　　　　　　　　　</w:t>
      </w:r>
    </w:p>
    <w:p w14:paraId="0DB32F43" w14:textId="2DAFA622" w:rsidR="00450A4C" w:rsidRPr="00133CF5" w:rsidRDefault="00450A4C" w:rsidP="004F7DBC">
      <w:pPr>
        <w:autoSpaceDE/>
        <w:autoSpaceDN/>
        <w:spacing w:line="400" w:lineRule="exact"/>
        <w:ind w:leftChars="1114" w:left="2451" w:firstLineChars="100" w:firstLine="200"/>
        <w:jc w:val="both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  <w:u w:val="single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 xml:space="preserve">　　　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  <w:u w:val="single"/>
        </w:rPr>
        <w:t xml:space="preserve">電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  <w:u w:val="single"/>
        </w:rPr>
        <w:t xml:space="preserve">  話　　　　　　</w:t>
      </w:r>
      <w:r w:rsidR="00CD5117"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  <w:u w:val="single"/>
        </w:rPr>
        <w:t xml:space="preserve">   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  <w:u w:val="single"/>
        </w:rPr>
        <w:t xml:space="preserve">　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  <w:u w:val="single"/>
        </w:rPr>
        <w:t xml:space="preserve">E－mail　　　　　　　　　　　　　　　　　　　　　　　　</w:t>
      </w:r>
    </w:p>
    <w:p w14:paraId="2E28C8CD" w14:textId="207079B8" w:rsidR="00450A4C" w:rsidRPr="00133CF5" w:rsidRDefault="00450A4C" w:rsidP="00450A4C">
      <w:pPr>
        <w:autoSpaceDE/>
        <w:autoSpaceDN/>
        <w:spacing w:beforeLines="50" w:before="120"/>
        <w:jc w:val="center"/>
        <w:rPr>
          <w:rFonts w:ascii="Yu Gothic" w:eastAsia="Yu Gothic" w:hAnsi="Yu Gothic" w:cs="Times New Roman"/>
          <w:color w:val="000000" w:themeColor="text1"/>
          <w:kern w:val="2"/>
          <w:sz w:val="24"/>
          <w:szCs w:val="24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4"/>
          <w:szCs w:val="24"/>
        </w:rPr>
        <w:t>「</w:t>
      </w:r>
      <w:r w:rsidR="00F96453" w:rsidRPr="00133CF5">
        <w:rPr>
          <w:rFonts w:ascii="Yu Gothic" w:eastAsia="Yu Gothic" w:hAnsi="Yu Gothic" w:cs="Times New Roman" w:hint="eastAsia"/>
          <w:color w:val="000000" w:themeColor="text1"/>
          <w:kern w:val="2"/>
          <w:sz w:val="24"/>
          <w:szCs w:val="24"/>
        </w:rPr>
        <w:t>神戸空港ツアー・観光宿泊サポート制度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4"/>
          <w:szCs w:val="24"/>
        </w:rPr>
        <w:t>」申請書</w:t>
      </w:r>
    </w:p>
    <w:p w14:paraId="277A1223" w14:textId="3C000116" w:rsidR="00450A4C" w:rsidRPr="00133CF5" w:rsidRDefault="00450A4C" w:rsidP="004F7DBC">
      <w:pPr>
        <w:autoSpaceDE/>
        <w:autoSpaceDN/>
        <w:spacing w:beforeLines="50" w:before="120" w:line="400" w:lineRule="exact"/>
        <w:ind w:firstLineChars="100" w:firstLine="200"/>
        <w:jc w:val="both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下記のとおり助成金を申請します。申請が受理された場合は、「</w:t>
      </w:r>
      <w:r w:rsidR="00F96453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神戸空港ツアー・観光宿泊サポート制度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助成要綱」に従</w:t>
      </w:r>
      <w:r w:rsidR="00AB2B62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い、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速やかにツアーの催行及び事務手続きを進めます。「</w:t>
      </w:r>
      <w:r w:rsidR="00F96453"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神戸空港ツアー・観光宿泊サポート制度助成</w:t>
      </w: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要綱」に定める支払い条件を満たさなかった場合、助成金は受け取りません。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521"/>
      </w:tblGrid>
      <w:tr w:rsidR="00133CF5" w:rsidRPr="00133CF5" w14:paraId="4D9B2E60" w14:textId="77777777" w:rsidTr="00513347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9BAA" w14:textId="3DA967A0" w:rsidR="00450A4C" w:rsidRPr="00133CF5" w:rsidRDefault="00F84692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bookmarkStart w:id="0" w:name="_Hlk181257740"/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利用空港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6C6C" w14:textId="77777777" w:rsidR="00450A4C" w:rsidRPr="00133CF5" w:rsidRDefault="00A10A09" w:rsidP="00A10A09">
            <w:pPr>
              <w:autoSpaceDE/>
              <w:autoSpaceDN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往路：〔　　空港→神戸空港〕　復路：〔神戸空港→　　空港〕</w:t>
            </w:r>
          </w:p>
          <w:p w14:paraId="2B5E7F28" w14:textId="7D2CEB0A" w:rsidR="00AA34F9" w:rsidRPr="00133CF5" w:rsidRDefault="00AA34F9" w:rsidP="00A10A09">
            <w:pPr>
              <w:autoSpaceDE/>
              <w:autoSpaceDN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※往復のどちらかで神戸空港の利用必須</w:t>
            </w:r>
          </w:p>
        </w:tc>
      </w:tr>
      <w:tr w:rsidR="00133CF5" w:rsidRPr="00133CF5" w14:paraId="05F38001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5AAB" w14:textId="3417F4A0" w:rsidR="00524729" w:rsidRPr="00133CF5" w:rsidRDefault="00524729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利用航空会社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5937" w14:textId="4AC71072" w:rsidR="00524729" w:rsidRPr="00133CF5" w:rsidRDefault="00524729" w:rsidP="00524729">
            <w:pPr>
              <w:autoSpaceDE/>
              <w:autoSpaceDN/>
              <w:jc w:val="center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航空</w:t>
            </w:r>
          </w:p>
        </w:tc>
      </w:tr>
      <w:tr w:rsidR="00133CF5" w:rsidRPr="00133CF5" w14:paraId="2810F4EB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85B8" w14:textId="74C63DEA" w:rsidR="00450A4C" w:rsidRPr="00133CF5" w:rsidRDefault="00FA65D3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助成</w:t>
            </w:r>
            <w:r w:rsidR="00450A4C"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額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C0AE" w14:textId="77777777" w:rsidR="00450A4C" w:rsidRPr="00133CF5" w:rsidRDefault="00450A4C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１席（</w:t>
            </w:r>
            <w:r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1人）あたり　　　5,000円・10,000円</w:t>
            </w:r>
          </w:p>
        </w:tc>
      </w:tr>
      <w:tr w:rsidR="00133CF5" w:rsidRPr="00133CF5" w14:paraId="65803E01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39E8" w14:textId="77777777" w:rsidR="00450A4C" w:rsidRPr="00133CF5" w:rsidRDefault="00450A4C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ツアー名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3021" w14:textId="77777777" w:rsidR="00450A4C" w:rsidRPr="00133CF5" w:rsidRDefault="00450A4C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133CF5" w:rsidRPr="00133CF5" w14:paraId="6B4E6E56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2713" w14:textId="478B7CCD" w:rsidR="00524729" w:rsidRPr="00133CF5" w:rsidRDefault="00524729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旅行期間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CE4E" w14:textId="29E43BAF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年　　月　　日　～　　　　年　　月　　日　　　計　　日</w:t>
            </w:r>
          </w:p>
        </w:tc>
      </w:tr>
      <w:tr w:rsidR="00133CF5" w:rsidRPr="00133CF5" w14:paraId="1252D56C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8847" w14:textId="21E1B936" w:rsidR="00524729" w:rsidRPr="00133CF5" w:rsidRDefault="00524729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宿泊予定人数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C483" w14:textId="50C2D10B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　　　　　　　　　　　　名（旅行会社添乗員は除く）</w:t>
            </w:r>
          </w:p>
        </w:tc>
      </w:tr>
      <w:tr w:rsidR="00133CF5" w:rsidRPr="00133CF5" w14:paraId="2B03B48D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9F65" w14:textId="4232238D" w:rsidR="00524729" w:rsidRPr="00133CF5" w:rsidRDefault="00524729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神戸での宿泊日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854B" w14:textId="0EB4DBF6" w:rsidR="00524729" w:rsidRPr="00133CF5" w:rsidRDefault="00524729" w:rsidP="004A1C36">
            <w:pPr>
              <w:pStyle w:val="a3"/>
              <w:rPr>
                <w:color w:val="000000" w:themeColor="text1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年　　月　　日より　　　　泊</w:t>
            </w:r>
            <w:r w:rsidR="00B07582"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4BBFCE37" w14:textId="1216579B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年　　月　　日より　　　　泊　　　　　計　泊</w:t>
            </w:r>
          </w:p>
        </w:tc>
      </w:tr>
      <w:tr w:rsidR="00133CF5" w:rsidRPr="00133CF5" w14:paraId="12A274E3" w14:textId="77777777" w:rsidTr="00406E95">
        <w:trPr>
          <w:trHeight w:val="4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6939" w14:textId="2830E926" w:rsidR="00524729" w:rsidRPr="00133CF5" w:rsidRDefault="00524729" w:rsidP="00524729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宿泊施設名（神戸市内）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A0FF" w14:textId="5409ED59" w:rsidR="00524729" w:rsidRPr="00133CF5" w:rsidRDefault="00524729" w:rsidP="004F7DBC">
            <w:pPr>
              <w:pStyle w:val="a3"/>
              <w:rPr>
                <w:color w:val="000000" w:themeColor="text1"/>
                <w:sz w:val="20"/>
                <w:szCs w:val="20"/>
              </w:rPr>
            </w:pPr>
          </w:p>
        </w:tc>
      </w:tr>
      <w:tr w:rsidR="00133CF5" w:rsidRPr="00133CF5" w14:paraId="7ACB287C" w14:textId="77777777" w:rsidTr="00406E95">
        <w:trPr>
          <w:trHeight w:val="6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409D" w14:textId="77777777" w:rsidR="00524729" w:rsidRPr="00133CF5" w:rsidRDefault="00524729" w:rsidP="00450A4C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有料観光施設名</w:t>
            </w:r>
          </w:p>
          <w:p w14:paraId="73435F92" w14:textId="560DBD7F" w:rsidR="00524729" w:rsidRPr="00133CF5" w:rsidRDefault="00524729" w:rsidP="004F7DBC">
            <w:pPr>
              <w:autoSpaceDE/>
              <w:autoSpaceDN/>
              <w:ind w:left="360"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（神戸市内）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5ACC" w14:textId="682B91B8" w:rsidR="00524729" w:rsidRPr="00133CF5" w:rsidRDefault="00524729" w:rsidP="00524729">
            <w:pPr>
              <w:autoSpaceDE/>
              <w:autoSpaceDN/>
              <w:ind w:right="720"/>
              <w:jc w:val="right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　　　※</w:t>
            </w:r>
            <w:r w:rsidRPr="00133CF5">
              <w:rPr>
                <w:rFonts w:hint="eastAsia"/>
                <w:color w:val="000000" w:themeColor="text1"/>
                <w:spacing w:val="-2"/>
                <w:sz w:val="20"/>
                <w:szCs w:val="20"/>
              </w:rPr>
              <w:t>レストランやお土産屋などは除く。</w:t>
            </w:r>
          </w:p>
        </w:tc>
      </w:tr>
      <w:tr w:rsidR="00133CF5" w:rsidRPr="00133CF5" w14:paraId="53371DC9" w14:textId="77777777" w:rsidTr="00406E95">
        <w:trPr>
          <w:trHeight w:val="68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7753" w14:textId="77777777" w:rsidR="00524729" w:rsidRPr="00133CF5" w:rsidRDefault="00524729" w:rsidP="007F7D15">
            <w:pPr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高付加価値オプション</w:t>
            </w:r>
          </w:p>
          <w:p w14:paraId="0FE17107" w14:textId="507C74BB" w:rsidR="00524729" w:rsidRPr="00133CF5" w:rsidRDefault="00524729" w:rsidP="00450A4C">
            <w:pPr>
              <w:autoSpaceDE/>
              <w:autoSpaceDN/>
              <w:ind w:left="360"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（該当する場合に記載）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488F" w14:textId="0FFDCB50" w:rsidR="00524729" w:rsidRPr="00133CF5" w:rsidRDefault="00524729" w:rsidP="008D0F11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体験名：　　　　　　　　　　 人数：　　</w:t>
            </w:r>
          </w:p>
          <w:p w14:paraId="56B9D0EA" w14:textId="00E77688" w:rsidR="00524729" w:rsidRPr="00133CF5" w:rsidRDefault="00524729" w:rsidP="00524729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体験金額</w:t>
            </w:r>
            <w:r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:</w:t>
            </w: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　　　　　　助成金額：</w:t>
            </w:r>
          </w:p>
        </w:tc>
      </w:tr>
      <w:tr w:rsidR="00133CF5" w:rsidRPr="00133CF5" w14:paraId="27E8E9B7" w14:textId="77777777" w:rsidTr="00406E95">
        <w:trPr>
          <w:trHeight w:val="68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FC20" w14:textId="7013956A" w:rsidR="00524729" w:rsidRPr="00133CF5" w:rsidRDefault="00524729" w:rsidP="00524729">
            <w:pPr>
              <w:pStyle w:val="a5"/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助成金振込口座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E3ED" w14:textId="77777777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銀行名：　　　　　　　　　　支店名：</w:t>
            </w:r>
          </w:p>
          <w:p w14:paraId="741FEE09" w14:textId="77777777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口座名義：　　　　　　　　　　　　　　　　　　　　　　　</w:t>
            </w:r>
          </w:p>
          <w:p w14:paraId="07FBC1B0" w14:textId="77777777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口座番号：　当座・普通・非居住者口座</w:t>
            </w:r>
          </w:p>
          <w:p w14:paraId="60423E80" w14:textId="77777777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　　</w:t>
            </w:r>
            <w:r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No.</w:t>
            </w:r>
          </w:p>
          <w:p w14:paraId="060B7E1C" w14:textId="77777777" w:rsidR="00524729" w:rsidRPr="00133CF5" w:rsidRDefault="00524729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SWIFT CODE</w:t>
            </w: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：　　　　　</w:t>
            </w:r>
            <w:r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(海外口座の場合)</w:t>
            </w:r>
          </w:p>
          <w:p w14:paraId="49202D1E" w14:textId="55985D70" w:rsidR="00B07582" w:rsidRPr="00133CF5" w:rsidRDefault="00B07582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会社名(英語名)：　　　　　住所(英語名)：</w:t>
            </w:r>
          </w:p>
        </w:tc>
      </w:tr>
      <w:tr w:rsidR="00133CF5" w:rsidRPr="00133CF5" w14:paraId="46E42160" w14:textId="77777777" w:rsidTr="00406E95">
        <w:trPr>
          <w:trHeight w:val="4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B91E" w14:textId="4C133704" w:rsidR="00524729" w:rsidRPr="00133CF5" w:rsidRDefault="00524729" w:rsidP="00406E95">
            <w:pPr>
              <w:pStyle w:val="a5"/>
              <w:numPr>
                <w:ilvl w:val="0"/>
                <w:numId w:val="7"/>
              </w:num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代理で助成金を受領するものの情報※申請者（本申請書の右肩に記載の会社）と異なる</w:t>
            </w:r>
            <w:r w:rsidR="00406E95"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者</w:t>
            </w: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が助成金を受領する場合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D9A4" w14:textId="3BD305F4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社名：　　　　　　　　　　　　　　　　　　㊞</w:t>
            </w:r>
          </w:p>
          <w:p w14:paraId="4EA711E3" w14:textId="03010625" w:rsidR="00524729" w:rsidRPr="00133CF5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代表者：</w:t>
            </w:r>
            <w:r w:rsidR="00406E95"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　　</w:t>
            </w: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担当者名（部署名も記入）</w:t>
            </w:r>
            <w:r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>：</w:t>
            </w:r>
          </w:p>
          <w:p w14:paraId="6832E867" w14:textId="4A321706" w:rsidR="00524729" w:rsidRDefault="00524729" w:rsidP="00450A4C">
            <w:pPr>
              <w:autoSpaceDE/>
              <w:autoSpaceDN/>
              <w:jc w:val="both"/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住所：</w:t>
            </w:r>
            <w:r w:rsidR="00406E95"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 xml:space="preserve">　　　　　　　　　　　　　　 </w:t>
            </w:r>
            <w:r w:rsidR="00406E95" w:rsidRPr="00133CF5"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133CF5">
              <w:rPr>
                <w:rFonts w:ascii="Yu Gothic" w:eastAsia="Yu Gothic" w:hAnsi="Yu Gothic" w:cs="Times New Roman" w:hint="eastAsia"/>
                <w:color w:val="000000" w:themeColor="text1"/>
                <w:kern w:val="2"/>
                <w:sz w:val="20"/>
                <w:szCs w:val="20"/>
              </w:rPr>
              <w:t>電話番号：</w:t>
            </w:r>
          </w:p>
          <w:p w14:paraId="29AEE662" w14:textId="5F0F1D27" w:rsidR="003B1619" w:rsidRDefault="003B1619" w:rsidP="003B1619">
            <w:pPr>
              <w:rPr>
                <w:rFonts w:ascii="Yu Gothic" w:eastAsia="Yu Gothic" w:hAnsi="Yu Gothic" w:cs="Times New Roman"/>
                <w:color w:val="000000" w:themeColor="text1"/>
                <w:kern w:val="2"/>
                <w:sz w:val="20"/>
                <w:szCs w:val="20"/>
              </w:rPr>
            </w:pPr>
          </w:p>
          <w:p w14:paraId="1A5C25C5" w14:textId="2AD74DA0" w:rsidR="003B1619" w:rsidRPr="003B1619" w:rsidRDefault="003B1619" w:rsidP="003B1619">
            <w:pPr>
              <w:rPr>
                <w:rFonts w:ascii="Yu Gothic" w:eastAsia="Yu Gothic" w:hAnsi="Yu Gothic" w:cs="Times New Roman" w:hint="eastAsia"/>
                <w:sz w:val="20"/>
                <w:szCs w:val="20"/>
              </w:rPr>
            </w:pPr>
          </w:p>
        </w:tc>
      </w:tr>
    </w:tbl>
    <w:bookmarkEnd w:id="0"/>
    <w:p w14:paraId="05629CC4" w14:textId="59556C9E" w:rsidR="00F96453" w:rsidRPr="003A1D3F" w:rsidRDefault="003A1D3F" w:rsidP="003A1D3F">
      <w:pPr>
        <w:pStyle w:val="a3"/>
        <w:ind w:right="840"/>
        <w:rPr>
          <w:rFonts w:hint="eastAsia"/>
          <w:color w:val="000000" w:themeColor="text1"/>
          <w:sz w:val="2"/>
          <w:szCs w:val="2"/>
        </w:rPr>
      </w:pPr>
      <w:r w:rsidRPr="00133CF5">
        <w:rPr>
          <w:rFonts w:ascii="Yu Gothic" w:eastAsia="Yu Gothic" w:hAnsi="Yu Gothic" w:cs="Times New Roman"/>
          <w:noProof/>
          <w:color w:val="000000" w:themeColor="text1"/>
          <w:kern w:val="2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7E33F73" wp14:editId="3D34C590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4529455" cy="1404620"/>
                <wp:effectExtent l="0" t="0" r="444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94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07CEC" w14:textId="3DD70BEF" w:rsidR="00B1790B" w:rsidRPr="00B1790B" w:rsidRDefault="00B1790B">
                            <w:pPr>
                              <w:rPr>
                                <w:rFonts w:ascii="Yu Gothic" w:eastAsia="Yu Gothic" w:hAnsi="Yu Gothic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1790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（</w:t>
                            </w:r>
                            <w:r w:rsidRPr="00B1790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注）旅行行程表・会社概要・旅行商品の販売に関する資料を添付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3F73" id="テキスト ボックス 2" o:spid="_x0000_s1027" type="#_x0000_t202" style="position:absolute;margin-left:0;margin-top:2.25pt;width:356.65pt;height:110.6pt;z-index:2516725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pQlEAIAAP4DAAAOAAAAZHJzL2Uyb0RvYy54bWysk9Fu2yAUhu8n7R0Q94udyO4aK07Vpcs0&#10;qesmdXsADDhGwxwGJHb39DtgN426u2m+QOADP+d852dzM/aanKTzCkxNl4ucEmk4CGUONf3xff/u&#10;mhIfmBFMg5E1fZKe3mzfvtkMtpIr6EAL6QiKGF8NtqZdCLbKMs872TO/ACsNBltwPQu4dIdMODag&#10;eq+zVZ5fZQM4YR1w6T3+vZuCdJv021by8LVtvQxE1xRzC2l0aWzimG03rDo4ZjvF5zTYP2TRM2Xw&#10;0rPUHQuMHJ36S6pX3IGHNiw49Bm0reIy1YDVLPNX1Tx2zMpUC8Lx9ozJ/z9Z/nB6tN8cCeMHGLGB&#10;qQhv74H/9MTArmPmIG+dg6GTTODFy4gsG6yv5qMRta98FGmGLyCwyewYIAmNresjFayToDo24OkM&#10;XY6BcPxZlKt1UZaUcIwti7y4WqW2ZKx6Pm6dD58k9CROauqwq0mene59iOmw6nlLvM2DVmKvtE4L&#10;d2h22pETQwfs05cqeLVNGzLUdF2uyqRsIJ5P5uhVQIdq1df0Oo/f5JmI46MRaUtgSk9zzESbmU9E&#10;MsEJYzMSJWZ4EVcD4gmBOZgMiQ8IJx2435QMaMaa+l9H5iQl+rNB6OtlUUT3pkVRvkdCxF1GmssI&#10;Mxylahoomaa7kByfcNhbbM5eJWwvmcwpo8kSzflBRBdfrtOul2e7/QMAAP//AwBQSwMEFAAGAAgA&#10;AAAhADpsu+bcAAAABgEAAA8AAABkcnMvZG93bnJldi54bWxMjzFPwzAUhHck/oP1kNiok5S0VYhT&#10;ISQW1IEWBkY3fo1D4ucQO2349zwmGE93uvuu3M6uF2ccQ+tJQbpIQCDV3rTUKHh/e77bgAhRk9G9&#10;J1TwjQG21fVVqQvjL7TH8yE2gksoFFqBjXEopAy1RafDwg9I7J386HRkOTbSjPrC5a6XWZKspNMt&#10;8YLVAz5ZrLvD5HhkF+pp778+010nP2y30vmrfVHq9mZ+fAARcY5/YfjFZ3SomOnoJzJB9Ar4SFRw&#10;n4Ngc50ulyCOCrIsX4OsSvkfv/oBAAD//wMAUEsBAi0AFAAGAAgAAAAhALaDOJL+AAAA4QEAABMA&#10;AAAAAAAAAAAAAAAAAAAAAFtDb250ZW50X1R5cGVzXS54bWxQSwECLQAUAAYACAAAACEAOP0h/9YA&#10;AACUAQAACwAAAAAAAAAAAAAAAAAvAQAAX3JlbHMvLnJlbHNQSwECLQAUAAYACAAAACEAL96UJRAC&#10;AAD+AwAADgAAAAAAAAAAAAAAAAAuAgAAZHJzL2Uyb0RvYy54bWxQSwECLQAUAAYACAAAACEAOmy7&#10;5twAAAAGAQAADwAAAAAAAAAAAAAAAABqBAAAZHJzL2Rvd25yZXYueG1sUEsFBgAAAAAEAAQA8wAA&#10;AHMFAAAAAA==&#10;" stroked="f">
                <v:textbox style="mso-fit-shape-to-text:t">
                  <w:txbxContent>
                    <w:p w14:paraId="32007CEC" w14:textId="3DD70BEF" w:rsidR="00B1790B" w:rsidRPr="00B1790B" w:rsidRDefault="00B1790B">
                      <w:pPr>
                        <w:rPr>
                          <w:rFonts w:ascii="Yu Gothic" w:eastAsia="Yu Gothic" w:hAnsi="Yu Gothic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B1790B">
                        <w:rPr>
                          <w:rFonts w:ascii="Yu Gothic" w:eastAsia="Yu Gothic" w:hAnsi="Yu Gothic" w:hint="eastAsia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（</w:t>
                      </w:r>
                      <w:r w:rsidRPr="00B1790B">
                        <w:rPr>
                          <w:rFonts w:ascii="Yu Gothic" w:eastAsia="Yu Gothic" w:hAnsi="Yu Gothic" w:hint="eastAsia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注）旅行行程表・会社概要・旅行商品の販売に関する資料を添付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96453" w:rsidRPr="003A1D3F" w:rsidSect="004F7DBC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39B8" w14:textId="77777777" w:rsidR="008D2657" w:rsidRDefault="008D2657" w:rsidP="00481F73">
      <w:r>
        <w:separator/>
      </w:r>
    </w:p>
  </w:endnote>
  <w:endnote w:type="continuationSeparator" w:id="0">
    <w:p w14:paraId="623B0D79" w14:textId="77777777" w:rsidR="008D2657" w:rsidRDefault="008D2657" w:rsidP="0048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D95A" w14:textId="77777777" w:rsidR="008D2657" w:rsidRDefault="008D2657" w:rsidP="00481F73">
      <w:r>
        <w:separator/>
      </w:r>
    </w:p>
  </w:footnote>
  <w:footnote w:type="continuationSeparator" w:id="0">
    <w:p w14:paraId="71A5F96B" w14:textId="77777777" w:rsidR="008D2657" w:rsidRDefault="008D2657" w:rsidP="00481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512"/>
    <w:multiLevelType w:val="hybridMultilevel"/>
    <w:tmpl w:val="B5A60DF4"/>
    <w:lvl w:ilvl="0" w:tplc="FCF041E0">
      <w:start w:val="3"/>
      <w:numFmt w:val="bullet"/>
      <w:lvlText w:val="※"/>
      <w:lvlJc w:val="left"/>
      <w:pPr>
        <w:ind w:left="102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" w15:restartNumberingAfterBreak="0">
    <w:nsid w:val="11440E71"/>
    <w:multiLevelType w:val="hybridMultilevel"/>
    <w:tmpl w:val="8FA8C73E"/>
    <w:lvl w:ilvl="0" w:tplc="2760FAB8">
      <w:start w:val="10"/>
      <w:numFmt w:val="decimal"/>
      <w:lvlText w:val="%1."/>
      <w:lvlJc w:val="left"/>
      <w:pPr>
        <w:ind w:left="502" w:hanging="384"/>
      </w:pPr>
      <w:rPr>
        <w:rFonts w:ascii="游明朝" w:eastAsia="游明朝" w:hAnsi="游明朝" w:cs="游明朝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ja-JP" w:bidi="ar-SA"/>
      </w:rPr>
    </w:lvl>
    <w:lvl w:ilvl="1" w:tplc="1144CF68">
      <w:numFmt w:val="bullet"/>
      <w:lvlText w:val="•"/>
      <w:lvlJc w:val="left"/>
      <w:pPr>
        <w:ind w:left="1380" w:hanging="384"/>
      </w:pPr>
      <w:rPr>
        <w:rFonts w:hint="default"/>
        <w:lang w:val="en-US" w:eastAsia="ja-JP" w:bidi="ar-SA"/>
      </w:rPr>
    </w:lvl>
    <w:lvl w:ilvl="2" w:tplc="513838BA">
      <w:numFmt w:val="bullet"/>
      <w:lvlText w:val="•"/>
      <w:lvlJc w:val="left"/>
      <w:pPr>
        <w:ind w:left="2261" w:hanging="384"/>
      </w:pPr>
      <w:rPr>
        <w:rFonts w:hint="default"/>
        <w:lang w:val="en-US" w:eastAsia="ja-JP" w:bidi="ar-SA"/>
      </w:rPr>
    </w:lvl>
    <w:lvl w:ilvl="3" w:tplc="89A4C0F0">
      <w:numFmt w:val="bullet"/>
      <w:lvlText w:val="•"/>
      <w:lvlJc w:val="left"/>
      <w:pPr>
        <w:ind w:left="3141" w:hanging="384"/>
      </w:pPr>
      <w:rPr>
        <w:rFonts w:hint="default"/>
        <w:lang w:val="en-US" w:eastAsia="ja-JP" w:bidi="ar-SA"/>
      </w:rPr>
    </w:lvl>
    <w:lvl w:ilvl="4" w:tplc="508EDE62">
      <w:numFmt w:val="bullet"/>
      <w:lvlText w:val="•"/>
      <w:lvlJc w:val="left"/>
      <w:pPr>
        <w:ind w:left="4022" w:hanging="384"/>
      </w:pPr>
      <w:rPr>
        <w:rFonts w:hint="default"/>
        <w:lang w:val="en-US" w:eastAsia="ja-JP" w:bidi="ar-SA"/>
      </w:rPr>
    </w:lvl>
    <w:lvl w:ilvl="5" w:tplc="D2BE42B4">
      <w:numFmt w:val="bullet"/>
      <w:lvlText w:val="•"/>
      <w:lvlJc w:val="left"/>
      <w:pPr>
        <w:ind w:left="4903" w:hanging="384"/>
      </w:pPr>
      <w:rPr>
        <w:rFonts w:hint="default"/>
        <w:lang w:val="en-US" w:eastAsia="ja-JP" w:bidi="ar-SA"/>
      </w:rPr>
    </w:lvl>
    <w:lvl w:ilvl="6" w:tplc="6B400926">
      <w:numFmt w:val="bullet"/>
      <w:lvlText w:val="•"/>
      <w:lvlJc w:val="left"/>
      <w:pPr>
        <w:ind w:left="5783" w:hanging="384"/>
      </w:pPr>
      <w:rPr>
        <w:rFonts w:hint="default"/>
        <w:lang w:val="en-US" w:eastAsia="ja-JP" w:bidi="ar-SA"/>
      </w:rPr>
    </w:lvl>
    <w:lvl w:ilvl="7" w:tplc="759C595C">
      <w:numFmt w:val="bullet"/>
      <w:lvlText w:val="•"/>
      <w:lvlJc w:val="left"/>
      <w:pPr>
        <w:ind w:left="6664" w:hanging="384"/>
      </w:pPr>
      <w:rPr>
        <w:rFonts w:hint="default"/>
        <w:lang w:val="en-US" w:eastAsia="ja-JP" w:bidi="ar-SA"/>
      </w:rPr>
    </w:lvl>
    <w:lvl w:ilvl="8" w:tplc="9990C55E">
      <w:numFmt w:val="bullet"/>
      <w:lvlText w:val="•"/>
      <w:lvlJc w:val="left"/>
      <w:pPr>
        <w:ind w:left="7545" w:hanging="384"/>
      </w:pPr>
      <w:rPr>
        <w:rFonts w:hint="default"/>
        <w:lang w:val="en-US" w:eastAsia="ja-JP" w:bidi="ar-SA"/>
      </w:rPr>
    </w:lvl>
  </w:abstractNum>
  <w:abstractNum w:abstractNumId="2" w15:restartNumberingAfterBreak="0">
    <w:nsid w:val="11867FEA"/>
    <w:multiLevelType w:val="hybridMultilevel"/>
    <w:tmpl w:val="4A3E81CA"/>
    <w:lvl w:ilvl="0" w:tplc="D2968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3975FA"/>
    <w:multiLevelType w:val="hybridMultilevel"/>
    <w:tmpl w:val="6BB69A3A"/>
    <w:lvl w:ilvl="0" w:tplc="6624F242">
      <w:start w:val="1"/>
      <w:numFmt w:val="decimalFullWidth"/>
      <w:lvlText w:val="（%1）"/>
      <w:lvlJc w:val="left"/>
      <w:pPr>
        <w:ind w:left="8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abstractNum w:abstractNumId="4" w15:restartNumberingAfterBreak="0">
    <w:nsid w:val="21660150"/>
    <w:multiLevelType w:val="hybridMultilevel"/>
    <w:tmpl w:val="EE303902"/>
    <w:lvl w:ilvl="0" w:tplc="65E6A520">
      <w:start w:val="1"/>
      <w:numFmt w:val="decimal"/>
      <w:lvlText w:val="%1."/>
      <w:lvlJc w:val="left"/>
      <w:pPr>
        <w:ind w:left="389" w:hanging="272"/>
      </w:pPr>
      <w:rPr>
        <w:rFonts w:ascii="游明朝" w:eastAsia="游明朝" w:hAnsi="游明朝" w:cs="游明朝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ja-JP" w:bidi="ar-SA"/>
      </w:rPr>
    </w:lvl>
    <w:lvl w:ilvl="1" w:tplc="5900D4B2">
      <w:numFmt w:val="bullet"/>
      <w:lvlText w:val="•"/>
      <w:lvlJc w:val="left"/>
      <w:pPr>
        <w:ind w:left="1272" w:hanging="272"/>
      </w:pPr>
      <w:rPr>
        <w:rFonts w:hint="default"/>
        <w:lang w:val="en-US" w:eastAsia="ja-JP" w:bidi="ar-SA"/>
      </w:rPr>
    </w:lvl>
    <w:lvl w:ilvl="2" w:tplc="43069C70">
      <w:numFmt w:val="bullet"/>
      <w:lvlText w:val="•"/>
      <w:lvlJc w:val="left"/>
      <w:pPr>
        <w:ind w:left="2165" w:hanging="272"/>
      </w:pPr>
      <w:rPr>
        <w:rFonts w:hint="default"/>
        <w:lang w:val="en-US" w:eastAsia="ja-JP" w:bidi="ar-SA"/>
      </w:rPr>
    </w:lvl>
    <w:lvl w:ilvl="3" w:tplc="16D40D62">
      <w:numFmt w:val="bullet"/>
      <w:lvlText w:val="•"/>
      <w:lvlJc w:val="left"/>
      <w:pPr>
        <w:ind w:left="3057" w:hanging="272"/>
      </w:pPr>
      <w:rPr>
        <w:rFonts w:hint="default"/>
        <w:lang w:val="en-US" w:eastAsia="ja-JP" w:bidi="ar-SA"/>
      </w:rPr>
    </w:lvl>
    <w:lvl w:ilvl="4" w:tplc="A7BA37CE">
      <w:numFmt w:val="bullet"/>
      <w:lvlText w:val="•"/>
      <w:lvlJc w:val="left"/>
      <w:pPr>
        <w:ind w:left="3950" w:hanging="272"/>
      </w:pPr>
      <w:rPr>
        <w:rFonts w:hint="default"/>
        <w:lang w:val="en-US" w:eastAsia="ja-JP" w:bidi="ar-SA"/>
      </w:rPr>
    </w:lvl>
    <w:lvl w:ilvl="5" w:tplc="559EE860">
      <w:numFmt w:val="bullet"/>
      <w:lvlText w:val="•"/>
      <w:lvlJc w:val="left"/>
      <w:pPr>
        <w:ind w:left="4843" w:hanging="272"/>
      </w:pPr>
      <w:rPr>
        <w:rFonts w:hint="default"/>
        <w:lang w:val="en-US" w:eastAsia="ja-JP" w:bidi="ar-SA"/>
      </w:rPr>
    </w:lvl>
    <w:lvl w:ilvl="6" w:tplc="73006AFE">
      <w:numFmt w:val="bullet"/>
      <w:lvlText w:val="•"/>
      <w:lvlJc w:val="left"/>
      <w:pPr>
        <w:ind w:left="5735" w:hanging="272"/>
      </w:pPr>
      <w:rPr>
        <w:rFonts w:hint="default"/>
        <w:lang w:val="en-US" w:eastAsia="ja-JP" w:bidi="ar-SA"/>
      </w:rPr>
    </w:lvl>
    <w:lvl w:ilvl="7" w:tplc="F388419C">
      <w:numFmt w:val="bullet"/>
      <w:lvlText w:val="•"/>
      <w:lvlJc w:val="left"/>
      <w:pPr>
        <w:ind w:left="6628" w:hanging="272"/>
      </w:pPr>
      <w:rPr>
        <w:rFonts w:hint="default"/>
        <w:lang w:val="en-US" w:eastAsia="ja-JP" w:bidi="ar-SA"/>
      </w:rPr>
    </w:lvl>
    <w:lvl w:ilvl="8" w:tplc="88F4642A">
      <w:numFmt w:val="bullet"/>
      <w:lvlText w:val="•"/>
      <w:lvlJc w:val="left"/>
      <w:pPr>
        <w:ind w:left="7521" w:hanging="272"/>
      </w:pPr>
      <w:rPr>
        <w:rFonts w:hint="default"/>
        <w:lang w:val="en-US" w:eastAsia="ja-JP" w:bidi="ar-SA"/>
      </w:rPr>
    </w:lvl>
  </w:abstractNum>
  <w:abstractNum w:abstractNumId="5" w15:restartNumberingAfterBreak="0">
    <w:nsid w:val="2C4D39E8"/>
    <w:multiLevelType w:val="hybridMultilevel"/>
    <w:tmpl w:val="DA78CA4A"/>
    <w:lvl w:ilvl="0" w:tplc="F5544178">
      <w:start w:val="1"/>
      <w:numFmt w:val="decimalEnclosedCircle"/>
      <w:lvlText w:val="%1"/>
      <w:lvlJc w:val="left"/>
      <w:pPr>
        <w:ind w:left="360" w:hanging="360"/>
      </w:pPr>
      <w:rPr>
        <w:rFonts w:ascii="Yu Gothic" w:eastAsia="Yu Gothic" w:hAnsi="Yu Gothic"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D7A5F30"/>
    <w:multiLevelType w:val="hybridMultilevel"/>
    <w:tmpl w:val="585C4FF0"/>
    <w:lvl w:ilvl="0" w:tplc="43D0D2F4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533029"/>
    <w:multiLevelType w:val="hybridMultilevel"/>
    <w:tmpl w:val="A8D0B884"/>
    <w:lvl w:ilvl="0" w:tplc="514AE51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D3D10BA"/>
    <w:multiLevelType w:val="hybridMultilevel"/>
    <w:tmpl w:val="BA92FF2E"/>
    <w:lvl w:ilvl="0" w:tplc="F9F013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D560B9"/>
    <w:multiLevelType w:val="hybridMultilevel"/>
    <w:tmpl w:val="D0665FA0"/>
    <w:lvl w:ilvl="0" w:tplc="0AB8B2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6E347FF"/>
    <w:multiLevelType w:val="hybridMultilevel"/>
    <w:tmpl w:val="672C68BE"/>
    <w:lvl w:ilvl="0" w:tplc="AD065932">
      <w:start w:val="1"/>
      <w:numFmt w:val="decimalEnclosedCircle"/>
      <w:lvlText w:val="%1"/>
      <w:lvlJc w:val="left"/>
      <w:pPr>
        <w:ind w:left="4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4" w:hanging="420"/>
      </w:pPr>
    </w:lvl>
    <w:lvl w:ilvl="3" w:tplc="0409000F" w:tentative="1">
      <w:start w:val="1"/>
      <w:numFmt w:val="decimal"/>
      <w:lvlText w:val="%4."/>
      <w:lvlJc w:val="left"/>
      <w:pPr>
        <w:ind w:left="1784" w:hanging="420"/>
      </w:pPr>
    </w:lvl>
    <w:lvl w:ilvl="4" w:tplc="04090017" w:tentative="1">
      <w:start w:val="1"/>
      <w:numFmt w:val="aiueoFullWidth"/>
      <w:lvlText w:val="(%5)"/>
      <w:lvlJc w:val="left"/>
      <w:pPr>
        <w:ind w:left="22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4" w:hanging="420"/>
      </w:pPr>
    </w:lvl>
    <w:lvl w:ilvl="6" w:tplc="0409000F" w:tentative="1">
      <w:start w:val="1"/>
      <w:numFmt w:val="decimal"/>
      <w:lvlText w:val="%7."/>
      <w:lvlJc w:val="left"/>
      <w:pPr>
        <w:ind w:left="3044" w:hanging="420"/>
      </w:pPr>
    </w:lvl>
    <w:lvl w:ilvl="7" w:tplc="04090017" w:tentative="1">
      <w:start w:val="1"/>
      <w:numFmt w:val="aiueoFullWidth"/>
      <w:lvlText w:val="(%8)"/>
      <w:lvlJc w:val="left"/>
      <w:pPr>
        <w:ind w:left="34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4" w:hanging="420"/>
      </w:pPr>
    </w:lvl>
  </w:abstractNum>
  <w:abstractNum w:abstractNumId="11" w15:restartNumberingAfterBreak="0">
    <w:nsid w:val="5A4B3E56"/>
    <w:multiLevelType w:val="hybridMultilevel"/>
    <w:tmpl w:val="64E8834A"/>
    <w:lvl w:ilvl="0" w:tplc="B00E7B9A">
      <w:start w:val="1"/>
      <w:numFmt w:val="decimalFullWidth"/>
      <w:lvlText w:val="（%1）"/>
      <w:lvlJc w:val="left"/>
      <w:pPr>
        <w:ind w:left="10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9" w:hanging="420"/>
      </w:pPr>
    </w:lvl>
    <w:lvl w:ilvl="3" w:tplc="0409000F" w:tentative="1">
      <w:start w:val="1"/>
      <w:numFmt w:val="decimal"/>
      <w:lvlText w:val="%4."/>
      <w:lvlJc w:val="left"/>
      <w:pPr>
        <w:ind w:left="2009" w:hanging="420"/>
      </w:pPr>
    </w:lvl>
    <w:lvl w:ilvl="4" w:tplc="04090017" w:tentative="1">
      <w:start w:val="1"/>
      <w:numFmt w:val="aiueoFullWidth"/>
      <w:lvlText w:val="(%5)"/>
      <w:lvlJc w:val="left"/>
      <w:pPr>
        <w:ind w:left="24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9" w:hanging="420"/>
      </w:pPr>
    </w:lvl>
    <w:lvl w:ilvl="6" w:tplc="0409000F" w:tentative="1">
      <w:start w:val="1"/>
      <w:numFmt w:val="decimal"/>
      <w:lvlText w:val="%7."/>
      <w:lvlJc w:val="left"/>
      <w:pPr>
        <w:ind w:left="3269" w:hanging="420"/>
      </w:pPr>
    </w:lvl>
    <w:lvl w:ilvl="7" w:tplc="04090017" w:tentative="1">
      <w:start w:val="1"/>
      <w:numFmt w:val="aiueoFullWidth"/>
      <w:lvlText w:val="(%8)"/>
      <w:lvlJc w:val="left"/>
      <w:pPr>
        <w:ind w:left="36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9" w:hanging="420"/>
      </w:pPr>
    </w:lvl>
  </w:abstractNum>
  <w:abstractNum w:abstractNumId="12" w15:restartNumberingAfterBreak="0">
    <w:nsid w:val="64CA674E"/>
    <w:multiLevelType w:val="hybridMultilevel"/>
    <w:tmpl w:val="A05C8C06"/>
    <w:lvl w:ilvl="0" w:tplc="86F25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695D64"/>
    <w:multiLevelType w:val="hybridMultilevel"/>
    <w:tmpl w:val="7090DE5C"/>
    <w:lvl w:ilvl="0" w:tplc="AA9EDDDA">
      <w:start w:val="1"/>
      <w:numFmt w:val="decimalFullWidth"/>
      <w:lvlText w:val="第%1期"/>
      <w:lvlJc w:val="left"/>
      <w:pPr>
        <w:ind w:left="1428" w:hanging="8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8" w:hanging="420"/>
      </w:pPr>
    </w:lvl>
  </w:abstractNum>
  <w:abstractNum w:abstractNumId="14" w15:restartNumberingAfterBreak="0">
    <w:nsid w:val="7D643959"/>
    <w:multiLevelType w:val="hybridMultilevel"/>
    <w:tmpl w:val="C1267676"/>
    <w:lvl w:ilvl="0" w:tplc="41769E26">
      <w:start w:val="1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num w:numId="1" w16cid:durableId="569119975">
    <w:abstractNumId w:val="1"/>
  </w:num>
  <w:num w:numId="2" w16cid:durableId="524440440">
    <w:abstractNumId w:val="4"/>
  </w:num>
  <w:num w:numId="3" w16cid:durableId="1826167411">
    <w:abstractNumId w:val="11"/>
  </w:num>
  <w:num w:numId="4" w16cid:durableId="1130779098">
    <w:abstractNumId w:val="13"/>
  </w:num>
  <w:num w:numId="5" w16cid:durableId="917639663">
    <w:abstractNumId w:val="14"/>
  </w:num>
  <w:num w:numId="6" w16cid:durableId="1876697367">
    <w:abstractNumId w:val="6"/>
  </w:num>
  <w:num w:numId="7" w16cid:durableId="1497915978">
    <w:abstractNumId w:val="5"/>
  </w:num>
  <w:num w:numId="8" w16cid:durableId="435060140">
    <w:abstractNumId w:val="2"/>
  </w:num>
  <w:num w:numId="9" w16cid:durableId="671301072">
    <w:abstractNumId w:val="8"/>
  </w:num>
  <w:num w:numId="10" w16cid:durableId="206841103">
    <w:abstractNumId w:val="7"/>
  </w:num>
  <w:num w:numId="11" w16cid:durableId="60639633">
    <w:abstractNumId w:val="0"/>
  </w:num>
  <w:num w:numId="12" w16cid:durableId="326978988">
    <w:abstractNumId w:val="9"/>
  </w:num>
  <w:num w:numId="13" w16cid:durableId="1161507451">
    <w:abstractNumId w:val="12"/>
  </w:num>
  <w:num w:numId="14" w16cid:durableId="1162045952">
    <w:abstractNumId w:val="10"/>
  </w:num>
  <w:num w:numId="15" w16cid:durableId="1759015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07"/>
    <w:rsid w:val="00006418"/>
    <w:rsid w:val="00015849"/>
    <w:rsid w:val="00016D07"/>
    <w:rsid w:val="000235BD"/>
    <w:rsid w:val="00035A6E"/>
    <w:rsid w:val="000966FD"/>
    <w:rsid w:val="000B0C11"/>
    <w:rsid w:val="000B36B4"/>
    <w:rsid w:val="000B372B"/>
    <w:rsid w:val="00114A5B"/>
    <w:rsid w:val="00116C7A"/>
    <w:rsid w:val="00133CF5"/>
    <w:rsid w:val="001433F0"/>
    <w:rsid w:val="001449C5"/>
    <w:rsid w:val="00180598"/>
    <w:rsid w:val="00193124"/>
    <w:rsid w:val="001A208F"/>
    <w:rsid w:val="001C53C0"/>
    <w:rsid w:val="001C7978"/>
    <w:rsid w:val="001F0EB9"/>
    <w:rsid w:val="001F701E"/>
    <w:rsid w:val="001F7093"/>
    <w:rsid w:val="002007B1"/>
    <w:rsid w:val="00223E70"/>
    <w:rsid w:val="00246B66"/>
    <w:rsid w:val="00246E27"/>
    <w:rsid w:val="0025232F"/>
    <w:rsid w:val="0026624A"/>
    <w:rsid w:val="00272276"/>
    <w:rsid w:val="00273987"/>
    <w:rsid w:val="00274606"/>
    <w:rsid w:val="00283442"/>
    <w:rsid w:val="0029137B"/>
    <w:rsid w:val="002A1CB1"/>
    <w:rsid w:val="002A799D"/>
    <w:rsid w:val="002C1CEF"/>
    <w:rsid w:val="002D384B"/>
    <w:rsid w:val="002D63E4"/>
    <w:rsid w:val="002E49DB"/>
    <w:rsid w:val="002F3617"/>
    <w:rsid w:val="002F57F4"/>
    <w:rsid w:val="002F6A54"/>
    <w:rsid w:val="00305A72"/>
    <w:rsid w:val="00344EF4"/>
    <w:rsid w:val="00354B2F"/>
    <w:rsid w:val="003726D1"/>
    <w:rsid w:val="003837E4"/>
    <w:rsid w:val="00387B49"/>
    <w:rsid w:val="003A0E06"/>
    <w:rsid w:val="003A1D3F"/>
    <w:rsid w:val="003A4558"/>
    <w:rsid w:val="003A5753"/>
    <w:rsid w:val="003B1619"/>
    <w:rsid w:val="003E01F2"/>
    <w:rsid w:val="003E0A8F"/>
    <w:rsid w:val="003E2CCC"/>
    <w:rsid w:val="003F11C3"/>
    <w:rsid w:val="003F2918"/>
    <w:rsid w:val="003F6ECF"/>
    <w:rsid w:val="004006AE"/>
    <w:rsid w:val="00403093"/>
    <w:rsid w:val="00406E95"/>
    <w:rsid w:val="00412CAB"/>
    <w:rsid w:val="00424CF0"/>
    <w:rsid w:val="00434BA0"/>
    <w:rsid w:val="004363B6"/>
    <w:rsid w:val="00450A4C"/>
    <w:rsid w:val="0045517A"/>
    <w:rsid w:val="00470765"/>
    <w:rsid w:val="00480856"/>
    <w:rsid w:val="00481F73"/>
    <w:rsid w:val="00483DCC"/>
    <w:rsid w:val="00490A01"/>
    <w:rsid w:val="004928DD"/>
    <w:rsid w:val="00493640"/>
    <w:rsid w:val="004A1C36"/>
    <w:rsid w:val="004B1AFF"/>
    <w:rsid w:val="004B428F"/>
    <w:rsid w:val="004D5C47"/>
    <w:rsid w:val="004F0149"/>
    <w:rsid w:val="004F0209"/>
    <w:rsid w:val="004F7DBC"/>
    <w:rsid w:val="00513347"/>
    <w:rsid w:val="00520791"/>
    <w:rsid w:val="00524729"/>
    <w:rsid w:val="00543F5B"/>
    <w:rsid w:val="00545F89"/>
    <w:rsid w:val="00582C02"/>
    <w:rsid w:val="005909A3"/>
    <w:rsid w:val="005A3DBD"/>
    <w:rsid w:val="005B6EDE"/>
    <w:rsid w:val="005C74F2"/>
    <w:rsid w:val="005D01B1"/>
    <w:rsid w:val="005D3B10"/>
    <w:rsid w:val="005F02B6"/>
    <w:rsid w:val="0060701A"/>
    <w:rsid w:val="00623EFF"/>
    <w:rsid w:val="00627C78"/>
    <w:rsid w:val="006574B8"/>
    <w:rsid w:val="00661A29"/>
    <w:rsid w:val="006651E9"/>
    <w:rsid w:val="00667107"/>
    <w:rsid w:val="00693AB8"/>
    <w:rsid w:val="006C0438"/>
    <w:rsid w:val="006C34DC"/>
    <w:rsid w:val="006C7B84"/>
    <w:rsid w:val="006E17EE"/>
    <w:rsid w:val="006F0E9B"/>
    <w:rsid w:val="006F6EF6"/>
    <w:rsid w:val="006F71A7"/>
    <w:rsid w:val="007043A8"/>
    <w:rsid w:val="00717099"/>
    <w:rsid w:val="00720C0F"/>
    <w:rsid w:val="00744CC7"/>
    <w:rsid w:val="007543F3"/>
    <w:rsid w:val="00774DB1"/>
    <w:rsid w:val="007B44E9"/>
    <w:rsid w:val="007B56E2"/>
    <w:rsid w:val="007B74E3"/>
    <w:rsid w:val="007C5FF8"/>
    <w:rsid w:val="007D59AF"/>
    <w:rsid w:val="007E6B5E"/>
    <w:rsid w:val="007F7D15"/>
    <w:rsid w:val="00807882"/>
    <w:rsid w:val="008124D5"/>
    <w:rsid w:val="008241E7"/>
    <w:rsid w:val="00827788"/>
    <w:rsid w:val="008470AF"/>
    <w:rsid w:val="0085721C"/>
    <w:rsid w:val="00862799"/>
    <w:rsid w:val="00866594"/>
    <w:rsid w:val="0088131A"/>
    <w:rsid w:val="00884E44"/>
    <w:rsid w:val="00885268"/>
    <w:rsid w:val="00893256"/>
    <w:rsid w:val="00893C00"/>
    <w:rsid w:val="008A0996"/>
    <w:rsid w:val="008B4FC9"/>
    <w:rsid w:val="008B5406"/>
    <w:rsid w:val="008D0F11"/>
    <w:rsid w:val="008D2657"/>
    <w:rsid w:val="008D3745"/>
    <w:rsid w:val="008E5F3B"/>
    <w:rsid w:val="009131F4"/>
    <w:rsid w:val="0092353A"/>
    <w:rsid w:val="00936776"/>
    <w:rsid w:val="00937876"/>
    <w:rsid w:val="0094085C"/>
    <w:rsid w:val="00960229"/>
    <w:rsid w:val="009807CF"/>
    <w:rsid w:val="009A75B5"/>
    <w:rsid w:val="009B0E5E"/>
    <w:rsid w:val="009C24EC"/>
    <w:rsid w:val="009C5D16"/>
    <w:rsid w:val="009D6037"/>
    <w:rsid w:val="009F5852"/>
    <w:rsid w:val="00A00C68"/>
    <w:rsid w:val="00A03D43"/>
    <w:rsid w:val="00A10A09"/>
    <w:rsid w:val="00A1440E"/>
    <w:rsid w:val="00A170BC"/>
    <w:rsid w:val="00A267A4"/>
    <w:rsid w:val="00A3146F"/>
    <w:rsid w:val="00A46485"/>
    <w:rsid w:val="00A537F5"/>
    <w:rsid w:val="00A651AE"/>
    <w:rsid w:val="00A70508"/>
    <w:rsid w:val="00A77E0A"/>
    <w:rsid w:val="00A838D4"/>
    <w:rsid w:val="00A975A8"/>
    <w:rsid w:val="00AA34F9"/>
    <w:rsid w:val="00AB2B62"/>
    <w:rsid w:val="00AD1909"/>
    <w:rsid w:val="00AE657C"/>
    <w:rsid w:val="00AF4A4A"/>
    <w:rsid w:val="00AF5F03"/>
    <w:rsid w:val="00B07582"/>
    <w:rsid w:val="00B1790B"/>
    <w:rsid w:val="00B23FD5"/>
    <w:rsid w:val="00B468F6"/>
    <w:rsid w:val="00B520EE"/>
    <w:rsid w:val="00B62797"/>
    <w:rsid w:val="00B718B6"/>
    <w:rsid w:val="00B81B12"/>
    <w:rsid w:val="00B83C7A"/>
    <w:rsid w:val="00B917D1"/>
    <w:rsid w:val="00BC00F2"/>
    <w:rsid w:val="00BC5BC7"/>
    <w:rsid w:val="00BC774B"/>
    <w:rsid w:val="00BD5580"/>
    <w:rsid w:val="00BE2493"/>
    <w:rsid w:val="00BF08BD"/>
    <w:rsid w:val="00C03CAA"/>
    <w:rsid w:val="00C1221C"/>
    <w:rsid w:val="00C277A3"/>
    <w:rsid w:val="00C36D8B"/>
    <w:rsid w:val="00C653E3"/>
    <w:rsid w:val="00C73C99"/>
    <w:rsid w:val="00C9363E"/>
    <w:rsid w:val="00CA03A7"/>
    <w:rsid w:val="00CA10C7"/>
    <w:rsid w:val="00CB683D"/>
    <w:rsid w:val="00CC1907"/>
    <w:rsid w:val="00CC3DEE"/>
    <w:rsid w:val="00CD5117"/>
    <w:rsid w:val="00D037A1"/>
    <w:rsid w:val="00D05CDC"/>
    <w:rsid w:val="00D1639B"/>
    <w:rsid w:val="00D241C2"/>
    <w:rsid w:val="00D305B3"/>
    <w:rsid w:val="00D33B36"/>
    <w:rsid w:val="00D40AEF"/>
    <w:rsid w:val="00D546CD"/>
    <w:rsid w:val="00D5604F"/>
    <w:rsid w:val="00D64382"/>
    <w:rsid w:val="00D654F2"/>
    <w:rsid w:val="00D75BD8"/>
    <w:rsid w:val="00D760F8"/>
    <w:rsid w:val="00D831E0"/>
    <w:rsid w:val="00D87291"/>
    <w:rsid w:val="00D97C08"/>
    <w:rsid w:val="00DA487C"/>
    <w:rsid w:val="00DC7558"/>
    <w:rsid w:val="00DF4696"/>
    <w:rsid w:val="00E23874"/>
    <w:rsid w:val="00E36266"/>
    <w:rsid w:val="00E40108"/>
    <w:rsid w:val="00E77D33"/>
    <w:rsid w:val="00E83F48"/>
    <w:rsid w:val="00E9486E"/>
    <w:rsid w:val="00EA30D2"/>
    <w:rsid w:val="00EA6BDC"/>
    <w:rsid w:val="00EA7170"/>
    <w:rsid w:val="00EB70E6"/>
    <w:rsid w:val="00EC245D"/>
    <w:rsid w:val="00ED51D5"/>
    <w:rsid w:val="00EF055D"/>
    <w:rsid w:val="00EF6862"/>
    <w:rsid w:val="00EF7A8D"/>
    <w:rsid w:val="00F00FC3"/>
    <w:rsid w:val="00F04BE9"/>
    <w:rsid w:val="00F1637E"/>
    <w:rsid w:val="00F20B8A"/>
    <w:rsid w:val="00F23C3F"/>
    <w:rsid w:val="00F246AA"/>
    <w:rsid w:val="00F31EB9"/>
    <w:rsid w:val="00F33E19"/>
    <w:rsid w:val="00F4327A"/>
    <w:rsid w:val="00F43F2E"/>
    <w:rsid w:val="00F80C80"/>
    <w:rsid w:val="00F84692"/>
    <w:rsid w:val="00F87B56"/>
    <w:rsid w:val="00F934D4"/>
    <w:rsid w:val="00F96453"/>
    <w:rsid w:val="00F977AB"/>
    <w:rsid w:val="00FA65D3"/>
    <w:rsid w:val="00FB5992"/>
    <w:rsid w:val="00FC4AA3"/>
    <w:rsid w:val="00FC71AC"/>
    <w:rsid w:val="00FE0DE7"/>
    <w:rsid w:val="00FF12B6"/>
    <w:rsid w:val="01E7ED5E"/>
    <w:rsid w:val="0AD55403"/>
    <w:rsid w:val="11B8CF24"/>
    <w:rsid w:val="187821E4"/>
    <w:rsid w:val="1D6A6890"/>
    <w:rsid w:val="1D77FCD5"/>
    <w:rsid w:val="20E9D36C"/>
    <w:rsid w:val="2277B1D7"/>
    <w:rsid w:val="250C5F7E"/>
    <w:rsid w:val="26AEF079"/>
    <w:rsid w:val="2EB5A519"/>
    <w:rsid w:val="42DE9E5B"/>
    <w:rsid w:val="43C2A901"/>
    <w:rsid w:val="4819AAA3"/>
    <w:rsid w:val="5523E418"/>
    <w:rsid w:val="5858ADCF"/>
    <w:rsid w:val="5AB30344"/>
    <w:rsid w:val="5E2D8B95"/>
    <w:rsid w:val="60998041"/>
    <w:rsid w:val="669CA4F3"/>
    <w:rsid w:val="6754663E"/>
    <w:rsid w:val="71330873"/>
    <w:rsid w:val="733B2D0E"/>
    <w:rsid w:val="742ADAD3"/>
    <w:rsid w:val="78601383"/>
    <w:rsid w:val="7918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80A85"/>
  <w15:docId w15:val="{ADF11B32-FC28-4437-BC5A-2012680C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E2CCC"/>
    <w:rPr>
      <w:rFonts w:ascii="游明朝" w:eastAsia="游明朝" w:hAnsi="游明朝" w:cs="游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9"/>
    </w:pPr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388" w:hanging="27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81F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1F73"/>
    <w:rPr>
      <w:rFonts w:ascii="游明朝" w:eastAsia="游明朝" w:hAnsi="游明朝" w:cs="游明朝"/>
      <w:lang w:eastAsia="ja-JP"/>
    </w:rPr>
  </w:style>
  <w:style w:type="paragraph" w:styleId="a8">
    <w:name w:val="footer"/>
    <w:basedOn w:val="a"/>
    <w:link w:val="a9"/>
    <w:uiPriority w:val="99"/>
    <w:unhideWhenUsed/>
    <w:rsid w:val="00481F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1F73"/>
    <w:rPr>
      <w:rFonts w:ascii="游明朝" w:eastAsia="游明朝" w:hAnsi="游明朝" w:cs="游明朝"/>
      <w:lang w:eastAsia="ja-JP"/>
    </w:rPr>
  </w:style>
  <w:style w:type="paragraph" w:styleId="aa">
    <w:name w:val="Revision"/>
    <w:hidden/>
    <w:uiPriority w:val="99"/>
    <w:semiHidden/>
    <w:rsid w:val="00E36266"/>
    <w:pPr>
      <w:widowControl/>
      <w:autoSpaceDE/>
      <w:autoSpaceDN/>
    </w:pPr>
    <w:rPr>
      <w:rFonts w:ascii="游明朝" w:eastAsia="游明朝" w:hAnsi="游明朝" w:cs="游明朝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B3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B36B4"/>
    <w:rPr>
      <w:rFonts w:asciiTheme="majorHAnsi" w:eastAsiaTheme="majorEastAsia" w:hAnsiTheme="majorHAnsi" w:cstheme="majorBidi"/>
      <w:sz w:val="18"/>
      <w:szCs w:val="18"/>
      <w:lang w:eastAsia="ja-JP"/>
    </w:rPr>
  </w:style>
  <w:style w:type="table" w:styleId="ad">
    <w:name w:val="Table Grid"/>
    <w:basedOn w:val="a1"/>
    <w:uiPriority w:val="39"/>
    <w:rsid w:val="00450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 (文字)"/>
    <w:basedOn w:val="a0"/>
    <w:link w:val="a3"/>
    <w:uiPriority w:val="1"/>
    <w:rsid w:val="0026624A"/>
    <w:rPr>
      <w:rFonts w:ascii="游明朝" w:eastAsia="游明朝" w:hAnsi="游明朝" w:cs="游明朝"/>
      <w:sz w:val="21"/>
      <w:szCs w:val="21"/>
      <w:lang w:eastAsia="ja-JP"/>
    </w:rPr>
  </w:style>
  <w:style w:type="paragraph" w:styleId="ae">
    <w:name w:val="Closing"/>
    <w:basedOn w:val="a"/>
    <w:link w:val="af"/>
    <w:uiPriority w:val="99"/>
    <w:unhideWhenUsed/>
    <w:rsid w:val="00F96453"/>
    <w:pPr>
      <w:jc w:val="right"/>
    </w:pPr>
    <w:rPr>
      <w:color w:val="FF0000"/>
      <w:sz w:val="21"/>
      <w:szCs w:val="21"/>
    </w:rPr>
  </w:style>
  <w:style w:type="character" w:customStyle="1" w:styleId="af">
    <w:name w:val="結語 (文字)"/>
    <w:basedOn w:val="a0"/>
    <w:link w:val="ae"/>
    <w:uiPriority w:val="99"/>
    <w:rsid w:val="00F96453"/>
    <w:rPr>
      <w:rFonts w:ascii="游明朝" w:eastAsia="游明朝" w:hAnsi="游明朝" w:cs="游明朝"/>
      <w:color w:val="FF0000"/>
      <w:sz w:val="21"/>
      <w:szCs w:val="21"/>
      <w:lang w:eastAsia="ja-JP"/>
    </w:rPr>
  </w:style>
  <w:style w:type="character" w:styleId="af0">
    <w:name w:val="Hyperlink"/>
    <w:basedOn w:val="a0"/>
    <w:uiPriority w:val="99"/>
    <w:unhideWhenUsed/>
    <w:rsid w:val="00693AB8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3AB8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D33B36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D33B36"/>
  </w:style>
  <w:style w:type="character" w:customStyle="1" w:styleId="af4">
    <w:name w:val="コメント文字列 (文字)"/>
    <w:basedOn w:val="a0"/>
    <w:link w:val="af3"/>
    <w:uiPriority w:val="99"/>
    <w:semiHidden/>
    <w:rsid w:val="00D33B36"/>
    <w:rPr>
      <w:rFonts w:ascii="游明朝" w:eastAsia="游明朝" w:hAnsi="游明朝" w:cs="游明朝"/>
      <w:lang w:eastAsia="ja-JP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33B36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33B36"/>
    <w:rPr>
      <w:rFonts w:ascii="游明朝" w:eastAsia="游明朝" w:hAnsi="游明朝" w:cs="游明朝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2C444-6B49-41E8-B8B5-8C607135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河上 真吾</dc:creator>
  <dc:description/>
  <cp:lastModifiedBy>佐喜 陽平</cp:lastModifiedBy>
  <cp:revision>32</cp:revision>
  <cp:lastPrinted>2026-09-09T07:39:00Z</cp:lastPrinted>
  <dcterms:created xsi:type="dcterms:W3CDTF">2026-08-07T07:49:00Z</dcterms:created>
  <dcterms:modified xsi:type="dcterms:W3CDTF">2026-09-14T06:58:00Z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Word 用 Acrobat PDFMaker 24</vt:lpwstr>
  </property>
  <property fmtid="{D5CDD505-2E9C-101B-9397-08002B2CF9AE}" pid="4" name="LastSaved">
    <vt:filetime>2025-03-26T00:00:00Z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>D:20250306053158</vt:lpwstr>
  </property>
</Properties>
</file>