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3BCD" w14:textId="1D801A2D" w:rsidR="006C7B84" w:rsidRPr="004F7DBC" w:rsidRDefault="00006418" w:rsidP="004F7DBC">
      <w:pPr>
        <w:autoSpaceDE/>
        <w:autoSpaceDN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【様式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>2】</w:t>
      </w:r>
    </w:p>
    <w:p w14:paraId="67F566DC" w14:textId="66158CD3" w:rsidR="00450A4C" w:rsidRPr="004F7DBC" w:rsidRDefault="00450A4C" w:rsidP="00450A4C">
      <w:pPr>
        <w:pStyle w:val="a3"/>
        <w:rPr>
          <w:bCs/>
          <w:color w:val="000000" w:themeColor="text1"/>
          <w:sz w:val="20"/>
          <w:szCs w:val="20"/>
        </w:rPr>
      </w:pPr>
    </w:p>
    <w:p w14:paraId="2717E170" w14:textId="31FF31C8" w:rsidR="00450A4C" w:rsidRPr="004F7DBC" w:rsidRDefault="00450A4C" w:rsidP="00450A4C">
      <w:pPr>
        <w:pStyle w:val="a3"/>
        <w:rPr>
          <w:b/>
          <w:color w:val="000000" w:themeColor="text1"/>
          <w:sz w:val="20"/>
          <w:szCs w:val="20"/>
        </w:rPr>
      </w:pPr>
    </w:p>
    <w:p w14:paraId="262584AC" w14:textId="157230B3" w:rsidR="00450A4C" w:rsidRPr="004F7DBC" w:rsidRDefault="006C7B84" w:rsidP="004F7DBC">
      <w:pPr>
        <w:pStyle w:val="a3"/>
        <w:jc w:val="center"/>
        <w:rPr>
          <w:b/>
          <w:color w:val="000000" w:themeColor="text1"/>
          <w:sz w:val="36"/>
          <w:szCs w:val="36"/>
        </w:rPr>
      </w:pPr>
      <w:r w:rsidRPr="004F7DBC">
        <w:rPr>
          <w:rFonts w:hint="eastAsia"/>
          <w:b/>
          <w:color w:val="000000" w:themeColor="text1"/>
          <w:sz w:val="36"/>
          <w:szCs w:val="36"/>
        </w:rPr>
        <w:t>宿泊証明書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7015"/>
      </w:tblGrid>
      <w:tr w:rsidR="00FB5992" w:rsidRPr="00FB5992" w14:paraId="35442F0B" w14:textId="77777777" w:rsidTr="000966FD">
        <w:trPr>
          <w:cantSplit/>
          <w:trHeight w:val="3787"/>
          <w:jc w:val="center"/>
        </w:trPr>
        <w:tc>
          <w:tcPr>
            <w:tcW w:w="2285" w:type="dxa"/>
            <w:vAlign w:val="center"/>
          </w:tcPr>
          <w:p w14:paraId="2FB2F7C9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>ツアー名</w:t>
            </w:r>
          </w:p>
          <w:p w14:paraId="7FD8B19B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37229479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44A6C7E3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>取扱いエージェント</w:t>
            </w:r>
          </w:p>
          <w:p w14:paraId="4D4F38D0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>又はランドオペレーター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14:paraId="73436C3C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7C9C307B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0EFCD419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14618ED6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  <w:u w:val="single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 xml:space="preserve">　　</w:t>
            </w: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7DB173B7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1BB13ABB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7926C629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5F8D15DE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  <w:u w:val="single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 xml:space="preserve">　　</w:t>
            </w: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FB5992" w:rsidRPr="00FB5992" w14:paraId="3DE3C080" w14:textId="77777777" w:rsidTr="000966FD">
        <w:trPr>
          <w:cantSplit/>
          <w:trHeight w:val="2850"/>
          <w:jc w:val="center"/>
        </w:trPr>
        <w:tc>
          <w:tcPr>
            <w:tcW w:w="2285" w:type="dxa"/>
            <w:vAlign w:val="center"/>
          </w:tcPr>
          <w:p w14:paraId="2F864E75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>宿泊日／宿泊者数</w:t>
            </w:r>
          </w:p>
        </w:tc>
        <w:tc>
          <w:tcPr>
            <w:tcW w:w="7015" w:type="dxa"/>
            <w:vAlign w:val="center"/>
          </w:tcPr>
          <w:p w14:paraId="37C2AAB0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  <w:u w:val="single"/>
              </w:rPr>
            </w:pPr>
          </w:p>
          <w:p w14:paraId="421AFB67" w14:textId="5F067B70" w:rsidR="00450A4C" w:rsidRPr="004F7DBC" w:rsidRDefault="00450A4C">
            <w:pPr>
              <w:pStyle w:val="a3"/>
              <w:ind w:left="945" w:hangingChars="450" w:hanging="945"/>
              <w:rPr>
                <w:bCs/>
                <w:color w:val="000000" w:themeColor="text1"/>
                <w:u w:val="single"/>
              </w:rPr>
            </w:pP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　　　年　　　月　　　日　～　　　　　年　　　月　　　日　　</w:t>
            </w:r>
            <w:r w:rsidRPr="004F7DBC">
              <w:rPr>
                <w:bCs/>
                <w:color w:val="000000" w:themeColor="text1"/>
                <w:u w:val="single"/>
              </w:rPr>
              <w:t xml:space="preserve">　　</w:t>
            </w: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名</w:t>
            </w:r>
            <w:r w:rsidR="00FA65D3" w:rsidRPr="004F7DBC">
              <w:rPr>
                <w:rFonts w:hint="eastAsia"/>
                <w:bCs/>
                <w:color w:val="000000" w:themeColor="text1"/>
                <w:u w:val="single"/>
              </w:rPr>
              <w:t>（　泊）</w:t>
            </w:r>
          </w:p>
          <w:p w14:paraId="6B2B90D2" w14:textId="77777777" w:rsidR="002A799D" w:rsidRPr="004F7DBC" w:rsidRDefault="002A799D" w:rsidP="002A799D">
            <w:pPr>
              <w:pStyle w:val="a3"/>
              <w:rPr>
                <w:bCs/>
                <w:color w:val="000000" w:themeColor="text1"/>
                <w:u w:val="single"/>
              </w:rPr>
            </w:pPr>
          </w:p>
          <w:p w14:paraId="015FB670" w14:textId="77777777" w:rsidR="002A799D" w:rsidRPr="004F7DBC" w:rsidRDefault="002A799D" w:rsidP="002A799D">
            <w:pPr>
              <w:pStyle w:val="a3"/>
              <w:ind w:left="945" w:hangingChars="450" w:hanging="945"/>
              <w:rPr>
                <w:bCs/>
                <w:color w:val="000000" w:themeColor="text1"/>
                <w:u w:val="single"/>
              </w:rPr>
            </w:pP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　　　年　　　月　　　日　～　　　　　年　　　月　　　日　　</w:t>
            </w:r>
            <w:r w:rsidRPr="004F7DBC">
              <w:rPr>
                <w:bCs/>
                <w:color w:val="000000" w:themeColor="text1"/>
                <w:u w:val="single"/>
              </w:rPr>
              <w:t xml:space="preserve">　　</w:t>
            </w:r>
            <w:r w:rsidRPr="004F7DBC">
              <w:rPr>
                <w:rFonts w:hint="eastAsia"/>
                <w:bCs/>
                <w:color w:val="000000" w:themeColor="text1"/>
                <w:u w:val="single"/>
              </w:rPr>
              <w:t xml:space="preserve">　　　名（　泊）</w:t>
            </w:r>
          </w:p>
          <w:p w14:paraId="202B739D" w14:textId="77777777" w:rsidR="00450A4C" w:rsidRPr="004F7DBC" w:rsidRDefault="00450A4C" w:rsidP="00450A4C">
            <w:pPr>
              <w:pStyle w:val="a3"/>
              <w:rPr>
                <w:bCs/>
                <w:color w:val="000000" w:themeColor="text1"/>
              </w:rPr>
            </w:pPr>
          </w:p>
          <w:p w14:paraId="3DFF15AB" w14:textId="39476BDF" w:rsidR="00450A4C" w:rsidRPr="004F7DBC" w:rsidRDefault="002A799D" w:rsidP="004F7DBC">
            <w:pPr>
              <w:pStyle w:val="a3"/>
              <w:jc w:val="center"/>
              <w:rPr>
                <w:bCs/>
                <w:color w:val="000000" w:themeColor="text1"/>
              </w:rPr>
            </w:pPr>
            <w:r w:rsidRPr="004F7DBC">
              <w:rPr>
                <w:rFonts w:hint="eastAsia"/>
                <w:bCs/>
                <w:color w:val="000000" w:themeColor="text1"/>
              </w:rPr>
              <w:t>計　泊</w:t>
            </w:r>
          </w:p>
        </w:tc>
      </w:tr>
    </w:tbl>
    <w:p w14:paraId="08084DA7" w14:textId="2849CE45" w:rsidR="00450A4C" w:rsidRPr="004F7DBC" w:rsidRDefault="00450A4C" w:rsidP="00450A4C">
      <w:pPr>
        <w:pStyle w:val="a3"/>
        <w:rPr>
          <w:bCs/>
          <w:color w:val="000000" w:themeColor="text1"/>
        </w:rPr>
      </w:pPr>
      <w:r w:rsidRPr="004F7DBC">
        <w:rPr>
          <w:rFonts w:hint="eastAsia"/>
          <w:bCs/>
          <w:color w:val="000000" w:themeColor="text1"/>
        </w:rPr>
        <w:t>上記のとおり宿泊があったことを証明します。</w:t>
      </w:r>
    </w:p>
    <w:p w14:paraId="4197B0E5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  <w:r w:rsidRPr="004F7DBC">
        <w:rPr>
          <w:rFonts w:hint="eastAsia"/>
          <w:bCs/>
          <w:color w:val="000000" w:themeColor="text1"/>
        </w:rPr>
        <w:t xml:space="preserve">　　　　　年　　月　　日</w:t>
      </w:r>
    </w:p>
    <w:p w14:paraId="736A27FD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</w:p>
    <w:p w14:paraId="4A8D1D34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  <w:r w:rsidRPr="004F7DBC">
        <w:rPr>
          <w:rFonts w:hint="eastAsia"/>
          <w:bCs/>
          <w:color w:val="000000" w:themeColor="text1"/>
        </w:rPr>
        <w:t>住　　　所</w:t>
      </w:r>
    </w:p>
    <w:p w14:paraId="22A63D51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</w:p>
    <w:p w14:paraId="5E8B15B4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  <w:r w:rsidRPr="004F7DBC">
        <w:rPr>
          <w:rFonts w:hint="eastAsia"/>
          <w:bCs/>
          <w:color w:val="000000" w:themeColor="text1"/>
        </w:rPr>
        <w:t>宿泊施設名</w:t>
      </w:r>
    </w:p>
    <w:p w14:paraId="7A48626D" w14:textId="77777777" w:rsidR="00450A4C" w:rsidRPr="004F7DBC" w:rsidRDefault="00450A4C" w:rsidP="00450A4C">
      <w:pPr>
        <w:pStyle w:val="a3"/>
        <w:rPr>
          <w:bCs/>
          <w:color w:val="000000" w:themeColor="text1"/>
        </w:rPr>
      </w:pPr>
    </w:p>
    <w:p w14:paraId="35318CA5" w14:textId="495E91D5" w:rsidR="00450A4C" w:rsidRPr="004F7DBC" w:rsidRDefault="00450A4C" w:rsidP="00450A4C">
      <w:pPr>
        <w:pStyle w:val="a3"/>
        <w:rPr>
          <w:bCs/>
          <w:color w:val="000000" w:themeColor="text1"/>
        </w:rPr>
      </w:pPr>
      <w:r w:rsidRPr="004F7DBC">
        <w:rPr>
          <w:rFonts w:hint="eastAsia"/>
          <w:bCs/>
          <w:color w:val="000000" w:themeColor="text1"/>
        </w:rPr>
        <w:t xml:space="preserve">ご担当者・氏名　　　　　　　　　　　　　　　　　　　　</w:t>
      </w:r>
      <w:bookmarkStart w:id="0" w:name="_Hlk181264212"/>
      <w:r w:rsidRPr="004F7DBC">
        <w:rPr>
          <w:rFonts w:hint="eastAsia"/>
          <w:bCs/>
          <w:color w:val="000000" w:themeColor="text1"/>
        </w:rPr>
        <w:t>印</w:t>
      </w:r>
      <w:bookmarkEnd w:id="0"/>
    </w:p>
    <w:p w14:paraId="48ED552E" w14:textId="77777777" w:rsidR="00450A4C" w:rsidRPr="004F7DBC" w:rsidRDefault="00450A4C" w:rsidP="00450A4C">
      <w:pPr>
        <w:pStyle w:val="a3"/>
        <w:rPr>
          <w:b/>
          <w:color w:val="000000" w:themeColor="text1"/>
        </w:rPr>
      </w:pPr>
      <w:r w:rsidRPr="004F7DBC">
        <w:rPr>
          <w:rFonts w:hint="eastAsia"/>
          <w:b/>
          <w:color w:val="000000" w:themeColor="text1"/>
        </w:rPr>
        <w:t>※宿泊施設の社印・施設担当者印が押印されていないものは無効とします</w:t>
      </w:r>
    </w:p>
    <w:p w14:paraId="05629CC4" w14:textId="77777777" w:rsidR="00F96453" w:rsidRPr="004F7DBC" w:rsidRDefault="00F96453" w:rsidP="003A694F">
      <w:pPr>
        <w:pStyle w:val="a3"/>
        <w:ind w:right="840"/>
        <w:rPr>
          <w:rFonts w:hint="eastAsia"/>
          <w:color w:val="000000" w:themeColor="text1"/>
        </w:rPr>
      </w:pPr>
    </w:p>
    <w:sectPr w:rsidR="00F96453" w:rsidRPr="004F7DBC" w:rsidSect="004F7DB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D763" w14:textId="77777777" w:rsidR="00EF6862" w:rsidRDefault="00EF6862" w:rsidP="00481F73">
      <w:r>
        <w:separator/>
      </w:r>
    </w:p>
  </w:endnote>
  <w:endnote w:type="continuationSeparator" w:id="0">
    <w:p w14:paraId="2FC54560" w14:textId="77777777" w:rsidR="00EF6862" w:rsidRDefault="00EF6862" w:rsidP="004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4F5E" w14:textId="77777777" w:rsidR="00EF6862" w:rsidRDefault="00EF6862" w:rsidP="00481F73">
      <w:r>
        <w:separator/>
      </w:r>
    </w:p>
  </w:footnote>
  <w:footnote w:type="continuationSeparator" w:id="0">
    <w:p w14:paraId="3F8E7CB2" w14:textId="77777777" w:rsidR="00EF6862" w:rsidRDefault="00EF6862" w:rsidP="0048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512"/>
    <w:multiLevelType w:val="hybridMultilevel"/>
    <w:tmpl w:val="B5A60DF4"/>
    <w:lvl w:ilvl="0" w:tplc="FCF041E0">
      <w:start w:val="3"/>
      <w:numFmt w:val="bullet"/>
      <w:lvlText w:val="※"/>
      <w:lvlJc w:val="left"/>
      <w:pPr>
        <w:ind w:left="102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1440E71"/>
    <w:multiLevelType w:val="hybridMultilevel"/>
    <w:tmpl w:val="8FA8C73E"/>
    <w:lvl w:ilvl="0" w:tplc="2760FAB8">
      <w:start w:val="10"/>
      <w:numFmt w:val="decimal"/>
      <w:lvlText w:val="%1."/>
      <w:lvlJc w:val="left"/>
      <w:pPr>
        <w:ind w:left="502" w:hanging="38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1144CF68">
      <w:numFmt w:val="bullet"/>
      <w:lvlText w:val="•"/>
      <w:lvlJc w:val="left"/>
      <w:pPr>
        <w:ind w:left="1380" w:hanging="384"/>
      </w:pPr>
      <w:rPr>
        <w:rFonts w:hint="default"/>
        <w:lang w:val="en-US" w:eastAsia="ja-JP" w:bidi="ar-SA"/>
      </w:rPr>
    </w:lvl>
    <w:lvl w:ilvl="2" w:tplc="513838BA">
      <w:numFmt w:val="bullet"/>
      <w:lvlText w:val="•"/>
      <w:lvlJc w:val="left"/>
      <w:pPr>
        <w:ind w:left="2261" w:hanging="384"/>
      </w:pPr>
      <w:rPr>
        <w:rFonts w:hint="default"/>
        <w:lang w:val="en-US" w:eastAsia="ja-JP" w:bidi="ar-SA"/>
      </w:rPr>
    </w:lvl>
    <w:lvl w:ilvl="3" w:tplc="89A4C0F0">
      <w:numFmt w:val="bullet"/>
      <w:lvlText w:val="•"/>
      <w:lvlJc w:val="left"/>
      <w:pPr>
        <w:ind w:left="3141" w:hanging="384"/>
      </w:pPr>
      <w:rPr>
        <w:rFonts w:hint="default"/>
        <w:lang w:val="en-US" w:eastAsia="ja-JP" w:bidi="ar-SA"/>
      </w:rPr>
    </w:lvl>
    <w:lvl w:ilvl="4" w:tplc="508EDE62">
      <w:numFmt w:val="bullet"/>
      <w:lvlText w:val="•"/>
      <w:lvlJc w:val="left"/>
      <w:pPr>
        <w:ind w:left="4022" w:hanging="384"/>
      </w:pPr>
      <w:rPr>
        <w:rFonts w:hint="default"/>
        <w:lang w:val="en-US" w:eastAsia="ja-JP" w:bidi="ar-SA"/>
      </w:rPr>
    </w:lvl>
    <w:lvl w:ilvl="5" w:tplc="D2BE42B4">
      <w:numFmt w:val="bullet"/>
      <w:lvlText w:val="•"/>
      <w:lvlJc w:val="left"/>
      <w:pPr>
        <w:ind w:left="4903" w:hanging="384"/>
      </w:pPr>
      <w:rPr>
        <w:rFonts w:hint="default"/>
        <w:lang w:val="en-US" w:eastAsia="ja-JP" w:bidi="ar-SA"/>
      </w:rPr>
    </w:lvl>
    <w:lvl w:ilvl="6" w:tplc="6B400926">
      <w:numFmt w:val="bullet"/>
      <w:lvlText w:val="•"/>
      <w:lvlJc w:val="left"/>
      <w:pPr>
        <w:ind w:left="5783" w:hanging="384"/>
      </w:pPr>
      <w:rPr>
        <w:rFonts w:hint="default"/>
        <w:lang w:val="en-US" w:eastAsia="ja-JP" w:bidi="ar-SA"/>
      </w:rPr>
    </w:lvl>
    <w:lvl w:ilvl="7" w:tplc="759C595C">
      <w:numFmt w:val="bullet"/>
      <w:lvlText w:val="•"/>
      <w:lvlJc w:val="left"/>
      <w:pPr>
        <w:ind w:left="6664" w:hanging="384"/>
      </w:pPr>
      <w:rPr>
        <w:rFonts w:hint="default"/>
        <w:lang w:val="en-US" w:eastAsia="ja-JP" w:bidi="ar-SA"/>
      </w:rPr>
    </w:lvl>
    <w:lvl w:ilvl="8" w:tplc="9990C55E">
      <w:numFmt w:val="bullet"/>
      <w:lvlText w:val="•"/>
      <w:lvlJc w:val="left"/>
      <w:pPr>
        <w:ind w:left="7545" w:hanging="384"/>
      </w:pPr>
      <w:rPr>
        <w:rFonts w:hint="default"/>
        <w:lang w:val="en-US" w:eastAsia="ja-JP" w:bidi="ar-SA"/>
      </w:rPr>
    </w:lvl>
  </w:abstractNum>
  <w:abstractNum w:abstractNumId="2" w15:restartNumberingAfterBreak="0">
    <w:nsid w:val="11867FEA"/>
    <w:multiLevelType w:val="hybridMultilevel"/>
    <w:tmpl w:val="4A3E81CA"/>
    <w:lvl w:ilvl="0" w:tplc="D296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660150"/>
    <w:multiLevelType w:val="hybridMultilevel"/>
    <w:tmpl w:val="EE303902"/>
    <w:lvl w:ilvl="0" w:tplc="65E6A520">
      <w:start w:val="1"/>
      <w:numFmt w:val="decimal"/>
      <w:lvlText w:val="%1."/>
      <w:lvlJc w:val="left"/>
      <w:pPr>
        <w:ind w:left="389" w:hanging="272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5900D4B2">
      <w:numFmt w:val="bullet"/>
      <w:lvlText w:val="•"/>
      <w:lvlJc w:val="left"/>
      <w:pPr>
        <w:ind w:left="1272" w:hanging="272"/>
      </w:pPr>
      <w:rPr>
        <w:rFonts w:hint="default"/>
        <w:lang w:val="en-US" w:eastAsia="ja-JP" w:bidi="ar-SA"/>
      </w:rPr>
    </w:lvl>
    <w:lvl w:ilvl="2" w:tplc="43069C70">
      <w:numFmt w:val="bullet"/>
      <w:lvlText w:val="•"/>
      <w:lvlJc w:val="left"/>
      <w:pPr>
        <w:ind w:left="2165" w:hanging="272"/>
      </w:pPr>
      <w:rPr>
        <w:rFonts w:hint="default"/>
        <w:lang w:val="en-US" w:eastAsia="ja-JP" w:bidi="ar-SA"/>
      </w:rPr>
    </w:lvl>
    <w:lvl w:ilvl="3" w:tplc="16D40D62">
      <w:numFmt w:val="bullet"/>
      <w:lvlText w:val="•"/>
      <w:lvlJc w:val="left"/>
      <w:pPr>
        <w:ind w:left="3057" w:hanging="272"/>
      </w:pPr>
      <w:rPr>
        <w:rFonts w:hint="default"/>
        <w:lang w:val="en-US" w:eastAsia="ja-JP" w:bidi="ar-SA"/>
      </w:rPr>
    </w:lvl>
    <w:lvl w:ilvl="4" w:tplc="A7BA37CE">
      <w:numFmt w:val="bullet"/>
      <w:lvlText w:val="•"/>
      <w:lvlJc w:val="left"/>
      <w:pPr>
        <w:ind w:left="3950" w:hanging="272"/>
      </w:pPr>
      <w:rPr>
        <w:rFonts w:hint="default"/>
        <w:lang w:val="en-US" w:eastAsia="ja-JP" w:bidi="ar-SA"/>
      </w:rPr>
    </w:lvl>
    <w:lvl w:ilvl="5" w:tplc="559EE860">
      <w:numFmt w:val="bullet"/>
      <w:lvlText w:val="•"/>
      <w:lvlJc w:val="left"/>
      <w:pPr>
        <w:ind w:left="4843" w:hanging="272"/>
      </w:pPr>
      <w:rPr>
        <w:rFonts w:hint="default"/>
        <w:lang w:val="en-US" w:eastAsia="ja-JP" w:bidi="ar-SA"/>
      </w:rPr>
    </w:lvl>
    <w:lvl w:ilvl="6" w:tplc="73006AFE">
      <w:numFmt w:val="bullet"/>
      <w:lvlText w:val="•"/>
      <w:lvlJc w:val="left"/>
      <w:pPr>
        <w:ind w:left="5735" w:hanging="272"/>
      </w:pPr>
      <w:rPr>
        <w:rFonts w:hint="default"/>
        <w:lang w:val="en-US" w:eastAsia="ja-JP" w:bidi="ar-SA"/>
      </w:rPr>
    </w:lvl>
    <w:lvl w:ilvl="7" w:tplc="F388419C">
      <w:numFmt w:val="bullet"/>
      <w:lvlText w:val="•"/>
      <w:lvlJc w:val="left"/>
      <w:pPr>
        <w:ind w:left="6628" w:hanging="272"/>
      </w:pPr>
      <w:rPr>
        <w:rFonts w:hint="default"/>
        <w:lang w:val="en-US" w:eastAsia="ja-JP" w:bidi="ar-SA"/>
      </w:rPr>
    </w:lvl>
    <w:lvl w:ilvl="8" w:tplc="88F4642A">
      <w:numFmt w:val="bullet"/>
      <w:lvlText w:val="•"/>
      <w:lvlJc w:val="left"/>
      <w:pPr>
        <w:ind w:left="7521" w:hanging="272"/>
      </w:pPr>
      <w:rPr>
        <w:rFonts w:hint="default"/>
        <w:lang w:val="en-US" w:eastAsia="ja-JP" w:bidi="ar-SA"/>
      </w:rPr>
    </w:lvl>
  </w:abstractNum>
  <w:abstractNum w:abstractNumId="4" w15:restartNumberingAfterBreak="0">
    <w:nsid w:val="2C4D39E8"/>
    <w:multiLevelType w:val="hybridMultilevel"/>
    <w:tmpl w:val="330A70A2"/>
    <w:lvl w:ilvl="0" w:tplc="D914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7A5F30"/>
    <w:multiLevelType w:val="hybridMultilevel"/>
    <w:tmpl w:val="585C4FF0"/>
    <w:lvl w:ilvl="0" w:tplc="43D0D2F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33029"/>
    <w:multiLevelType w:val="hybridMultilevel"/>
    <w:tmpl w:val="A8D0B884"/>
    <w:lvl w:ilvl="0" w:tplc="514AE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3D10BA"/>
    <w:multiLevelType w:val="hybridMultilevel"/>
    <w:tmpl w:val="BA92FF2E"/>
    <w:lvl w:ilvl="0" w:tplc="F9F01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D560B9"/>
    <w:multiLevelType w:val="hybridMultilevel"/>
    <w:tmpl w:val="D0665FA0"/>
    <w:lvl w:ilvl="0" w:tplc="0AB8B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347FF"/>
    <w:multiLevelType w:val="hybridMultilevel"/>
    <w:tmpl w:val="672C68BE"/>
    <w:lvl w:ilvl="0" w:tplc="AD065932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0" w15:restartNumberingAfterBreak="0">
    <w:nsid w:val="5A4B3E56"/>
    <w:multiLevelType w:val="hybridMultilevel"/>
    <w:tmpl w:val="64E8834A"/>
    <w:lvl w:ilvl="0" w:tplc="B00E7B9A">
      <w:start w:val="1"/>
      <w:numFmt w:val="decimalFullWidth"/>
      <w:lvlText w:val="（%1）"/>
      <w:lvlJc w:val="left"/>
      <w:pPr>
        <w:ind w:left="10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1" w15:restartNumberingAfterBreak="0">
    <w:nsid w:val="64CA674E"/>
    <w:multiLevelType w:val="hybridMultilevel"/>
    <w:tmpl w:val="A05C8C06"/>
    <w:lvl w:ilvl="0" w:tplc="86F2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95D64"/>
    <w:multiLevelType w:val="hybridMultilevel"/>
    <w:tmpl w:val="7090DE5C"/>
    <w:lvl w:ilvl="0" w:tplc="AA9EDDDA">
      <w:start w:val="1"/>
      <w:numFmt w:val="decimalFullWidth"/>
      <w:lvlText w:val="第%1期"/>
      <w:lvlJc w:val="left"/>
      <w:pPr>
        <w:ind w:left="1428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13" w15:restartNumberingAfterBreak="0">
    <w:nsid w:val="7D643959"/>
    <w:multiLevelType w:val="hybridMultilevel"/>
    <w:tmpl w:val="C1267676"/>
    <w:lvl w:ilvl="0" w:tplc="41769E26">
      <w:start w:val="1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569119975">
    <w:abstractNumId w:val="1"/>
  </w:num>
  <w:num w:numId="2" w16cid:durableId="524440440">
    <w:abstractNumId w:val="3"/>
  </w:num>
  <w:num w:numId="3" w16cid:durableId="1826167411">
    <w:abstractNumId w:val="10"/>
  </w:num>
  <w:num w:numId="4" w16cid:durableId="1130779098">
    <w:abstractNumId w:val="12"/>
  </w:num>
  <w:num w:numId="5" w16cid:durableId="917639663">
    <w:abstractNumId w:val="13"/>
  </w:num>
  <w:num w:numId="6" w16cid:durableId="1876697367">
    <w:abstractNumId w:val="5"/>
  </w:num>
  <w:num w:numId="7" w16cid:durableId="1497915978">
    <w:abstractNumId w:val="4"/>
  </w:num>
  <w:num w:numId="8" w16cid:durableId="435060140">
    <w:abstractNumId w:val="2"/>
  </w:num>
  <w:num w:numId="9" w16cid:durableId="671301072">
    <w:abstractNumId w:val="7"/>
  </w:num>
  <w:num w:numId="10" w16cid:durableId="206841103">
    <w:abstractNumId w:val="6"/>
  </w:num>
  <w:num w:numId="11" w16cid:durableId="60639633">
    <w:abstractNumId w:val="0"/>
  </w:num>
  <w:num w:numId="12" w16cid:durableId="326978988">
    <w:abstractNumId w:val="8"/>
  </w:num>
  <w:num w:numId="13" w16cid:durableId="1161507451">
    <w:abstractNumId w:val="11"/>
  </w:num>
  <w:num w:numId="14" w16cid:durableId="1162045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07"/>
    <w:rsid w:val="00006418"/>
    <w:rsid w:val="00015849"/>
    <w:rsid w:val="00016D07"/>
    <w:rsid w:val="000235BD"/>
    <w:rsid w:val="00035A6E"/>
    <w:rsid w:val="000966FD"/>
    <w:rsid w:val="000B0C11"/>
    <w:rsid w:val="000B36B4"/>
    <w:rsid w:val="00114A5B"/>
    <w:rsid w:val="00116C7A"/>
    <w:rsid w:val="001433F0"/>
    <w:rsid w:val="001449C5"/>
    <w:rsid w:val="00180598"/>
    <w:rsid w:val="00193124"/>
    <w:rsid w:val="001A208F"/>
    <w:rsid w:val="001C7978"/>
    <w:rsid w:val="001F0EB9"/>
    <w:rsid w:val="001F701E"/>
    <w:rsid w:val="001F7093"/>
    <w:rsid w:val="00223E70"/>
    <w:rsid w:val="00246E27"/>
    <w:rsid w:val="0026624A"/>
    <w:rsid w:val="00272276"/>
    <w:rsid w:val="00273987"/>
    <w:rsid w:val="00283442"/>
    <w:rsid w:val="0029137B"/>
    <w:rsid w:val="002A1CB1"/>
    <w:rsid w:val="002A799D"/>
    <w:rsid w:val="002C1CEF"/>
    <w:rsid w:val="002D384B"/>
    <w:rsid w:val="002D63E4"/>
    <w:rsid w:val="002E49DB"/>
    <w:rsid w:val="002F3617"/>
    <w:rsid w:val="002F57F4"/>
    <w:rsid w:val="002F6A54"/>
    <w:rsid w:val="00305A72"/>
    <w:rsid w:val="00344EF4"/>
    <w:rsid w:val="00354B2F"/>
    <w:rsid w:val="003726D1"/>
    <w:rsid w:val="003837E4"/>
    <w:rsid w:val="00387B49"/>
    <w:rsid w:val="003A5753"/>
    <w:rsid w:val="003A694F"/>
    <w:rsid w:val="003E01F2"/>
    <w:rsid w:val="003E0A8F"/>
    <w:rsid w:val="003E2CCC"/>
    <w:rsid w:val="003F11C3"/>
    <w:rsid w:val="003F2918"/>
    <w:rsid w:val="003F6ECF"/>
    <w:rsid w:val="004006AE"/>
    <w:rsid w:val="00424CF0"/>
    <w:rsid w:val="00434BA0"/>
    <w:rsid w:val="00450A4C"/>
    <w:rsid w:val="00470765"/>
    <w:rsid w:val="00480856"/>
    <w:rsid w:val="00481F73"/>
    <w:rsid w:val="00483DCC"/>
    <w:rsid w:val="004928DD"/>
    <w:rsid w:val="004A1C36"/>
    <w:rsid w:val="004B1AFF"/>
    <w:rsid w:val="004B428F"/>
    <w:rsid w:val="004D5C47"/>
    <w:rsid w:val="004F0149"/>
    <w:rsid w:val="004F0209"/>
    <w:rsid w:val="004F7DBC"/>
    <w:rsid w:val="00520791"/>
    <w:rsid w:val="005A3DBD"/>
    <w:rsid w:val="005B6EDE"/>
    <w:rsid w:val="005C74F2"/>
    <w:rsid w:val="005D01B1"/>
    <w:rsid w:val="005D3B10"/>
    <w:rsid w:val="005F4B41"/>
    <w:rsid w:val="00623EFF"/>
    <w:rsid w:val="00627C78"/>
    <w:rsid w:val="006574B8"/>
    <w:rsid w:val="00661A29"/>
    <w:rsid w:val="006651E9"/>
    <w:rsid w:val="00667107"/>
    <w:rsid w:val="00693AB8"/>
    <w:rsid w:val="006C0438"/>
    <w:rsid w:val="006C7B84"/>
    <w:rsid w:val="006E17EE"/>
    <w:rsid w:val="006F0E9B"/>
    <w:rsid w:val="006F6EF6"/>
    <w:rsid w:val="006F71A7"/>
    <w:rsid w:val="007043A8"/>
    <w:rsid w:val="00717099"/>
    <w:rsid w:val="00720C0F"/>
    <w:rsid w:val="00744CC7"/>
    <w:rsid w:val="00774DB1"/>
    <w:rsid w:val="007B44E9"/>
    <w:rsid w:val="007B74E3"/>
    <w:rsid w:val="007C5FF8"/>
    <w:rsid w:val="007D59AF"/>
    <w:rsid w:val="007E6B5E"/>
    <w:rsid w:val="007F7D15"/>
    <w:rsid w:val="00807882"/>
    <w:rsid w:val="008124D5"/>
    <w:rsid w:val="008241E7"/>
    <w:rsid w:val="00827788"/>
    <w:rsid w:val="008470AF"/>
    <w:rsid w:val="0085721C"/>
    <w:rsid w:val="00862799"/>
    <w:rsid w:val="00866594"/>
    <w:rsid w:val="00885268"/>
    <w:rsid w:val="00893C00"/>
    <w:rsid w:val="008B4FC9"/>
    <w:rsid w:val="008B5406"/>
    <w:rsid w:val="008D0F11"/>
    <w:rsid w:val="008E5F3B"/>
    <w:rsid w:val="009131F4"/>
    <w:rsid w:val="0092353A"/>
    <w:rsid w:val="00936776"/>
    <w:rsid w:val="00937876"/>
    <w:rsid w:val="0094085C"/>
    <w:rsid w:val="00960229"/>
    <w:rsid w:val="009807CF"/>
    <w:rsid w:val="009A75B5"/>
    <w:rsid w:val="009C24EC"/>
    <w:rsid w:val="009C5D16"/>
    <w:rsid w:val="009F5852"/>
    <w:rsid w:val="00A00C68"/>
    <w:rsid w:val="00A03D43"/>
    <w:rsid w:val="00A1440E"/>
    <w:rsid w:val="00A170BC"/>
    <w:rsid w:val="00A3146F"/>
    <w:rsid w:val="00A46485"/>
    <w:rsid w:val="00A537F5"/>
    <w:rsid w:val="00A651AE"/>
    <w:rsid w:val="00A77E0A"/>
    <w:rsid w:val="00A838D4"/>
    <w:rsid w:val="00A975A8"/>
    <w:rsid w:val="00AB2B62"/>
    <w:rsid w:val="00AE657C"/>
    <w:rsid w:val="00AF5F03"/>
    <w:rsid w:val="00B23FD5"/>
    <w:rsid w:val="00B468F6"/>
    <w:rsid w:val="00B62797"/>
    <w:rsid w:val="00B718B6"/>
    <w:rsid w:val="00B917D1"/>
    <w:rsid w:val="00BC00F2"/>
    <w:rsid w:val="00BC5BC7"/>
    <w:rsid w:val="00BD5580"/>
    <w:rsid w:val="00BE2493"/>
    <w:rsid w:val="00C03CAA"/>
    <w:rsid w:val="00C1221C"/>
    <w:rsid w:val="00C277A3"/>
    <w:rsid w:val="00C653E3"/>
    <w:rsid w:val="00C9363E"/>
    <w:rsid w:val="00CA03A7"/>
    <w:rsid w:val="00CB683D"/>
    <w:rsid w:val="00CC1907"/>
    <w:rsid w:val="00CC3DEE"/>
    <w:rsid w:val="00CD5117"/>
    <w:rsid w:val="00D037A1"/>
    <w:rsid w:val="00D05CDC"/>
    <w:rsid w:val="00D1639B"/>
    <w:rsid w:val="00D241C2"/>
    <w:rsid w:val="00D305B3"/>
    <w:rsid w:val="00D40AEF"/>
    <w:rsid w:val="00D546CD"/>
    <w:rsid w:val="00D64382"/>
    <w:rsid w:val="00D654F2"/>
    <w:rsid w:val="00D75BD8"/>
    <w:rsid w:val="00D760F8"/>
    <w:rsid w:val="00D831E0"/>
    <w:rsid w:val="00D87291"/>
    <w:rsid w:val="00D97C08"/>
    <w:rsid w:val="00DA487C"/>
    <w:rsid w:val="00DF4696"/>
    <w:rsid w:val="00E23874"/>
    <w:rsid w:val="00E36266"/>
    <w:rsid w:val="00E40108"/>
    <w:rsid w:val="00E77D33"/>
    <w:rsid w:val="00E83F48"/>
    <w:rsid w:val="00EA30D2"/>
    <w:rsid w:val="00EA6BDC"/>
    <w:rsid w:val="00EA7170"/>
    <w:rsid w:val="00EB70E6"/>
    <w:rsid w:val="00EC245D"/>
    <w:rsid w:val="00ED51D5"/>
    <w:rsid w:val="00EF6862"/>
    <w:rsid w:val="00EF7A8D"/>
    <w:rsid w:val="00F00FC3"/>
    <w:rsid w:val="00F04BE9"/>
    <w:rsid w:val="00F1637E"/>
    <w:rsid w:val="00F20B8A"/>
    <w:rsid w:val="00F23C3F"/>
    <w:rsid w:val="00F4327A"/>
    <w:rsid w:val="00F43F2E"/>
    <w:rsid w:val="00F65F40"/>
    <w:rsid w:val="00F84692"/>
    <w:rsid w:val="00F87B56"/>
    <w:rsid w:val="00F934D4"/>
    <w:rsid w:val="00F96453"/>
    <w:rsid w:val="00F977AB"/>
    <w:rsid w:val="00FA65D3"/>
    <w:rsid w:val="00FB5992"/>
    <w:rsid w:val="00FC4AA3"/>
    <w:rsid w:val="00FE0DE7"/>
    <w:rsid w:val="00FF12B6"/>
    <w:rsid w:val="01E7ED5E"/>
    <w:rsid w:val="0AD55403"/>
    <w:rsid w:val="11B8CF24"/>
    <w:rsid w:val="187821E4"/>
    <w:rsid w:val="1D6A6890"/>
    <w:rsid w:val="1D77FCD5"/>
    <w:rsid w:val="20E9D36C"/>
    <w:rsid w:val="2277B1D7"/>
    <w:rsid w:val="250C5F7E"/>
    <w:rsid w:val="26AEF079"/>
    <w:rsid w:val="2EB5A519"/>
    <w:rsid w:val="42DE9E5B"/>
    <w:rsid w:val="43C2A901"/>
    <w:rsid w:val="4819AAA3"/>
    <w:rsid w:val="5523E418"/>
    <w:rsid w:val="5858ADCF"/>
    <w:rsid w:val="5AB30344"/>
    <w:rsid w:val="5E2D8B95"/>
    <w:rsid w:val="60998041"/>
    <w:rsid w:val="669CA4F3"/>
    <w:rsid w:val="6754663E"/>
    <w:rsid w:val="71330873"/>
    <w:rsid w:val="733B2D0E"/>
    <w:rsid w:val="742ADAD3"/>
    <w:rsid w:val="78601383"/>
    <w:rsid w:val="791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80A85"/>
  <w15:docId w15:val="{ADF11B32-FC28-4437-BC5A-2012680C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2CCC"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88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F73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481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F73"/>
    <w:rPr>
      <w:rFonts w:ascii="游明朝" w:eastAsia="游明朝" w:hAnsi="游明朝" w:cs="游明朝"/>
      <w:lang w:eastAsia="ja-JP"/>
    </w:rPr>
  </w:style>
  <w:style w:type="paragraph" w:styleId="aa">
    <w:name w:val="Revision"/>
    <w:hidden/>
    <w:uiPriority w:val="99"/>
    <w:semiHidden/>
    <w:rsid w:val="00E36266"/>
    <w:pPr>
      <w:widowControl/>
      <w:autoSpaceDE/>
      <w:autoSpaceDN/>
    </w:pPr>
    <w:rPr>
      <w:rFonts w:ascii="游明朝" w:eastAsia="游明朝" w:hAnsi="游明朝" w:cs="游明朝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B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36B4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d">
    <w:name w:val="Table Grid"/>
    <w:basedOn w:val="a1"/>
    <w:uiPriority w:val="39"/>
    <w:rsid w:val="0045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6624A"/>
    <w:rPr>
      <w:rFonts w:ascii="游明朝" w:eastAsia="游明朝" w:hAnsi="游明朝" w:cs="游明朝"/>
      <w:sz w:val="21"/>
      <w:szCs w:val="21"/>
      <w:lang w:eastAsia="ja-JP"/>
    </w:rPr>
  </w:style>
  <w:style w:type="paragraph" w:styleId="ae">
    <w:name w:val="Closing"/>
    <w:basedOn w:val="a"/>
    <w:link w:val="af"/>
    <w:uiPriority w:val="99"/>
    <w:unhideWhenUsed/>
    <w:rsid w:val="00F96453"/>
    <w:pPr>
      <w:jc w:val="right"/>
    </w:pPr>
    <w:rPr>
      <w:color w:val="FF000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F96453"/>
    <w:rPr>
      <w:rFonts w:ascii="游明朝" w:eastAsia="游明朝" w:hAnsi="游明朝" w:cs="游明朝"/>
      <w:color w:val="FF0000"/>
      <w:sz w:val="21"/>
      <w:szCs w:val="21"/>
      <w:lang w:eastAsia="ja-JP"/>
    </w:rPr>
  </w:style>
  <w:style w:type="character" w:styleId="af0">
    <w:name w:val="Hyperlink"/>
    <w:basedOn w:val="a0"/>
    <w:uiPriority w:val="99"/>
    <w:unhideWhenUsed/>
    <w:rsid w:val="00693AB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9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河上 真吾</dc:creator>
  <dc:description/>
  <cp:lastModifiedBy>佐喜 陽平</cp:lastModifiedBy>
  <cp:revision>3</cp:revision>
  <cp:lastPrinted>2026-04-01T05:05:00Z</cp:lastPrinted>
  <dcterms:created xsi:type="dcterms:W3CDTF">2026-04-03T08:02:00Z</dcterms:created>
  <dcterms:modified xsi:type="dcterms:W3CDTF">2026-04-03T08:02:00Z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D:20250306053158</vt:lpwstr>
  </property>
</Properties>
</file>